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FE" w:rsidRPr="00EA7EFE" w:rsidRDefault="00EA7EFE" w:rsidP="00EA7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F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 xml:space="preserve">Информация об электронных образовательных ресурсах, доступ к которым обеспечивается обучающимся </w:t>
      </w:r>
      <w:r w:rsidR="00F10884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 xml:space="preserve"> МБОУ Красноармейской </w:t>
      </w:r>
      <w:proofErr w:type="gramStart"/>
      <w:r w:rsidR="00F10884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СОШ</w:t>
      </w:r>
      <w:proofErr w:type="gramEnd"/>
      <w:r w:rsidR="00F10884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 xml:space="preserve"> </w:t>
      </w:r>
      <w:r w:rsidRPr="00EA7EF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в том числе обучающимся с ОВЗ.</w:t>
      </w:r>
    </w:p>
    <w:p w:rsidR="00EA7EFE" w:rsidRPr="00EA7EFE" w:rsidRDefault="00EA7EFE" w:rsidP="00EA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FE">
        <w:rPr>
          <w:rFonts w:ascii="Arial" w:eastAsia="Times New Roman" w:hAnsi="Arial" w:cs="Arial"/>
          <w:sz w:val="24"/>
          <w:szCs w:val="24"/>
          <w:lang w:eastAsia="ru-RU"/>
        </w:rPr>
        <w:t>1.     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EA7EFE" w:rsidRPr="00EA7EFE" w:rsidRDefault="00EA7EFE" w:rsidP="00EA7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FE">
        <w:rPr>
          <w:rFonts w:ascii="Arial" w:eastAsia="Times New Roman" w:hAnsi="Arial" w:cs="Arial"/>
          <w:sz w:val="24"/>
          <w:szCs w:val="24"/>
          <w:lang w:eastAsia="ru-RU"/>
        </w:rPr>
        <w:t>2.     Исключён доступ учащихся к сети Интернет без присутствия преподавателя.</w:t>
      </w:r>
    </w:p>
    <w:p w:rsidR="00EA7EFE" w:rsidRPr="00EA7EFE" w:rsidRDefault="00EA7EFE" w:rsidP="00EA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FE">
        <w:rPr>
          <w:rFonts w:ascii="Arial" w:eastAsia="Times New Roman" w:hAnsi="Arial" w:cs="Arial"/>
          <w:sz w:val="24"/>
          <w:szCs w:val="24"/>
          <w:lang w:eastAsia="ru-RU"/>
        </w:rPr>
        <w:t>3.     На всех компьютерах, подключенных к сети Интернет, установлена и настроена программа контентной фильтрации, обеспечивающая исключение доступа к ресурсам Интернет, не относящимся к образовательному процессу.</w:t>
      </w:r>
    </w:p>
    <w:p w:rsidR="00EA7EFE" w:rsidRPr="00EA7EFE" w:rsidRDefault="00EA7EFE" w:rsidP="00EA7E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FE">
        <w:rPr>
          <w:rFonts w:ascii="Arial" w:eastAsia="Times New Roman" w:hAnsi="Arial" w:cs="Arial"/>
          <w:sz w:val="24"/>
          <w:szCs w:val="24"/>
          <w:lang w:eastAsia="ru-RU"/>
        </w:rPr>
        <w:t>4.     Приказами по образовательному учреждению назначены ответственные за доступ к сети Интернет и ответственный за установку и настройку программы контентной фильтрации.</w:t>
      </w:r>
    </w:p>
    <w:p w:rsidR="00EA7EFE" w:rsidRDefault="00EA7EFE" w:rsidP="00EA7E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  <w:r w:rsidRPr="00EA7EFE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 xml:space="preserve">Электронные образовательные ресурсы сети Интернет, доступ к которым обеспечивается </w:t>
      </w:r>
      <w:proofErr w:type="gramStart"/>
      <w:r w:rsidRPr="00EA7EFE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обучающимся</w:t>
      </w:r>
      <w:proofErr w:type="gramEnd"/>
      <w:r w:rsidRPr="00EA7EFE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 </w:t>
      </w:r>
      <w:r w:rsidRPr="00EA7EFE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в том числе обучающимся с ОВЗ</w:t>
      </w:r>
      <w:r w:rsidRPr="00EA7EFE"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  <w:t>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6"/>
          <w:szCs w:val="36"/>
        </w:rPr>
      </w:pPr>
      <w:r>
        <w:rPr>
          <w:rFonts w:ascii="Times New Roman,Bold" w:hAnsi="Times New Roman,Bold" w:cs="Times New Roman,Bold"/>
          <w:b/>
          <w:bCs/>
          <w:color w:val="000000"/>
          <w:sz w:val="36"/>
          <w:szCs w:val="36"/>
        </w:rPr>
        <w:t>Перечень электронно – образовательных ресурсов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Информационно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образовательные ресурсы: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5" w:history="1">
        <w:r w:rsidRPr="00925660">
          <w:rPr>
            <w:rStyle w:val="a6"/>
            <w:rFonts w:ascii="Tahoma" w:hAnsi="Tahoma" w:cs="Tahoma"/>
            <w:sz w:val="20"/>
            <w:szCs w:val="20"/>
          </w:rPr>
          <w:t xml:space="preserve">Официальный сайт Министерства </w:t>
        </w:r>
        <w:r w:rsidR="00925660" w:rsidRPr="00925660">
          <w:rPr>
            <w:rStyle w:val="a6"/>
            <w:rFonts w:ascii="Tahoma" w:hAnsi="Tahoma" w:cs="Tahoma"/>
            <w:sz w:val="20"/>
            <w:szCs w:val="20"/>
          </w:rPr>
          <w:t>просвещения</w:t>
        </w:r>
        <w:r w:rsidRPr="00925660">
          <w:rPr>
            <w:rStyle w:val="a6"/>
            <w:rFonts w:ascii="Tahoma" w:hAnsi="Tahoma" w:cs="Tahoma"/>
            <w:sz w:val="20"/>
            <w:szCs w:val="20"/>
          </w:rPr>
          <w:t xml:space="preserve"> Российской Федерации</w:t>
        </w:r>
      </w:hyperlink>
      <w:r w:rsidR="00B52D55">
        <w:rPr>
          <w:rFonts w:ascii="Tahoma" w:hAnsi="Tahoma" w:cs="Tahoma"/>
          <w:color w:val="EF83EF"/>
          <w:sz w:val="20"/>
          <w:szCs w:val="20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6" w:history="1">
        <w:r w:rsidRPr="00925660">
          <w:rPr>
            <w:rStyle w:val="a6"/>
            <w:rFonts w:ascii="Tahoma" w:hAnsi="Tahoma" w:cs="Tahoma"/>
            <w:sz w:val="20"/>
            <w:szCs w:val="20"/>
          </w:rPr>
          <w:t>Федеральный портал «Российское образование»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7" w:history="1">
        <w:r w:rsidRPr="00925660">
          <w:rPr>
            <w:rStyle w:val="a6"/>
            <w:rFonts w:ascii="Tahoma" w:hAnsi="Tahoma" w:cs="Tahoma"/>
            <w:sz w:val="20"/>
            <w:szCs w:val="20"/>
          </w:rPr>
          <w:t>Информационная система «Единое окно доступа к образовательным ресурсам»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8" w:history="1">
        <w:r w:rsidRPr="00925660">
          <w:rPr>
            <w:rStyle w:val="a6"/>
            <w:rFonts w:ascii="Tahoma" w:hAnsi="Tahoma" w:cs="Tahoma"/>
            <w:sz w:val="20"/>
            <w:szCs w:val="20"/>
          </w:rPr>
          <w:t>Единая коллекция цифровых образовательных ресурсов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9" w:history="1">
        <w:r w:rsidRPr="00925660">
          <w:rPr>
            <w:rStyle w:val="a6"/>
            <w:rFonts w:ascii="Tahoma" w:hAnsi="Tahoma" w:cs="Tahoma"/>
            <w:sz w:val="20"/>
            <w:szCs w:val="20"/>
          </w:rPr>
          <w:t>Федеральный центр информационно-образовательных ресурсов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ресурсы для педагогов и родителей (полезные ссылки):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Федеральные образовательные порталы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0" w:history="1">
        <w:r w:rsidRPr="00264A43">
          <w:rPr>
            <w:rStyle w:val="a6"/>
            <w:rFonts w:ascii="Tahoma" w:hAnsi="Tahoma" w:cs="Tahoma"/>
            <w:sz w:val="20"/>
            <w:szCs w:val="20"/>
          </w:rPr>
          <w:t>Портал государственных и муниципальных услуг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1" w:history="1">
        <w:r w:rsidRPr="00264A43">
          <w:rPr>
            <w:rStyle w:val="a6"/>
            <w:rFonts w:ascii="Tahoma" w:hAnsi="Tahoma" w:cs="Tahoma"/>
            <w:sz w:val="20"/>
            <w:szCs w:val="20"/>
          </w:rPr>
          <w:t>Федеральная служба по надзору в сфере образования и науки (</w:t>
        </w:r>
        <w:proofErr w:type="spellStart"/>
        <w:r w:rsidRPr="00264A43">
          <w:rPr>
            <w:rStyle w:val="a6"/>
            <w:rFonts w:ascii="Tahoma" w:hAnsi="Tahoma" w:cs="Tahoma"/>
            <w:sz w:val="20"/>
            <w:szCs w:val="20"/>
          </w:rPr>
          <w:t>Рособрнадзор</w:t>
        </w:r>
        <w:proofErr w:type="spellEnd"/>
        <w:r w:rsidRPr="00264A43">
          <w:rPr>
            <w:rStyle w:val="a6"/>
            <w:rFonts w:ascii="Tahoma" w:hAnsi="Tahoma" w:cs="Tahoma"/>
            <w:sz w:val="20"/>
            <w:szCs w:val="20"/>
          </w:rPr>
          <w:t>)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2" w:history="1">
        <w:r w:rsidRPr="00264A43">
          <w:rPr>
            <w:rStyle w:val="a6"/>
            <w:rFonts w:ascii="Tahoma" w:hAnsi="Tahoma" w:cs="Tahoma"/>
            <w:sz w:val="20"/>
            <w:szCs w:val="20"/>
          </w:rPr>
          <w:t>Статистика российского образования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3" w:history="1">
        <w:r w:rsidRPr="00264A43">
          <w:rPr>
            <w:rStyle w:val="a6"/>
            <w:rFonts w:ascii="Tahoma" w:hAnsi="Tahoma" w:cs="Tahoma"/>
            <w:sz w:val="20"/>
            <w:szCs w:val="20"/>
          </w:rPr>
          <w:t>Федеральный центр образовательного законодательства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4" w:history="1">
        <w:r w:rsidRPr="00264A43">
          <w:rPr>
            <w:rStyle w:val="a6"/>
            <w:rFonts w:ascii="Tahoma" w:hAnsi="Tahoma" w:cs="Tahoma"/>
            <w:sz w:val="20"/>
            <w:szCs w:val="20"/>
          </w:rPr>
          <w:t xml:space="preserve">Национальное </w:t>
        </w:r>
        <w:proofErr w:type="spellStart"/>
        <w:r w:rsidRPr="00264A43">
          <w:rPr>
            <w:rStyle w:val="a6"/>
            <w:rFonts w:ascii="Tahoma" w:hAnsi="Tahoma" w:cs="Tahoma"/>
            <w:sz w:val="20"/>
            <w:szCs w:val="20"/>
          </w:rPr>
          <w:t>аккредитационное</w:t>
        </w:r>
        <w:proofErr w:type="spellEnd"/>
        <w:r w:rsidRPr="00264A43">
          <w:rPr>
            <w:rStyle w:val="a6"/>
            <w:rFonts w:ascii="Tahoma" w:hAnsi="Tahoma" w:cs="Tahoma"/>
            <w:sz w:val="20"/>
            <w:szCs w:val="20"/>
          </w:rPr>
          <w:t xml:space="preserve"> агентство в сфере образования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5" w:history="1">
        <w:r w:rsidRPr="00264A43">
          <w:rPr>
            <w:rStyle w:val="a6"/>
            <w:rFonts w:ascii="Tahoma" w:hAnsi="Tahoma" w:cs="Tahoma"/>
            <w:sz w:val="20"/>
            <w:szCs w:val="20"/>
          </w:rPr>
          <w:t>Федеральный правовой портал «Юридическая Россия»</w:t>
        </w:r>
      </w:hyperlink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hyperlink r:id="rId16" w:history="1">
        <w:r w:rsidRPr="00264A43">
          <w:rPr>
            <w:rStyle w:val="a6"/>
            <w:rFonts w:ascii="Tahoma" w:hAnsi="Tahoma" w:cs="Tahoma"/>
            <w:sz w:val="20"/>
            <w:szCs w:val="20"/>
          </w:rPr>
          <w:t>Федеральный портал «Информационно-коммуникационные технологии в образовании»</w:t>
        </w:r>
      </w:hyperlink>
    </w:p>
    <w:p w:rsidR="00F26190" w:rsidRDefault="00F26190" w:rsidP="00E9738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</w:p>
    <w:p w:rsidR="00E97382" w:rsidRDefault="00E97382" w:rsidP="00E973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EF83EF"/>
          <w:sz w:val="20"/>
          <w:szCs w:val="20"/>
        </w:rPr>
      </w:pPr>
    </w:p>
    <w:p w:rsidR="00F26190" w:rsidRDefault="00F26190" w:rsidP="00B52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Перечень доступных и используемых электронных образовательных ресурсов (ЭОР)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Федеральные образовательные порталы: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Единое окно доступа к образовательным ресурсам </w:t>
      </w:r>
      <w:hyperlink r:id="rId17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http://window.edu.ru/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Министерство образования и науки РФ ФГАУ «ФИРО» </w:t>
      </w:r>
      <w:hyperlink r:id="rId18" w:history="1">
        <w:r w:rsidR="00B52D55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http://www.firo.ru/</w:t>
        </w:r>
      </w:hyperlink>
      <w:r w:rsidR="00B52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Портал ―Всеобуч‖- справочно-информационный образовательный сайт,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http://www.edu-all.ru/</w:t>
      </w:r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www.informika.ru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Российское образование. Федеральный портал. </w:t>
      </w:r>
      <w:hyperlink r:id="rId20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Российский общеобразовательный портал </w:t>
      </w:r>
      <w:hyperlink r:id="rId21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· «Все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http://www.edunews.ru/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Федеральный институт педагогических измерений –</w:t>
      </w:r>
      <w:r w:rsidR="00E97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2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www.fipi.ru</w:t>
        </w:r>
      </w:hyperlink>
      <w:r w:rsidR="00E97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образовательный портал </w:t>
      </w:r>
      <w:hyperlink r:id="rId23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Федеральный правовой портал "Юридическая Россия" </w:t>
      </w:r>
      <w:hyperlink r:id="rId24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http://www.law.edu.ru/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Образовательный портал "Русский язык" </w:t>
      </w:r>
      <w:hyperlink r:id="rId25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http://ruslang.edu.ru/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Российский портал открытого образования </w:t>
      </w:r>
      <w:hyperlink r:id="rId26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http://www.openet.edu.ru/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Сетевые образовательные сообщества Открытый класс </w:t>
      </w:r>
      <w:hyperlink r:id="rId27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http://www.openclass.ru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Обучение для будущего Дистанционный курс </w:t>
      </w:r>
      <w:hyperlink r:id="rId28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http://teachonline.intel.com/ru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Обучение для будущего </w:t>
      </w:r>
      <w:hyperlink r:id="rId29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http://www.iteach.ru/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Российский детский Интернет Фестиваль «Умник» </w:t>
      </w:r>
      <w:hyperlink r:id="rId30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http://www.childfest.ru/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Федеральный портал "Здоровье и образование" </w:t>
      </w:r>
      <w:hyperlink r:id="rId31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http://www.valeo.edu.ru/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Федеральный портал по научной и инновационной деятельности </w:t>
      </w:r>
      <w:hyperlink r:id="rId32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http://sci-innov.ru/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Электронная библиотека учебников и методических материалов </w:t>
      </w:r>
      <w:hyperlink r:id="rId33" w:history="1">
        <w:r w:rsidR="00E97382" w:rsidRPr="00754CE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http://window.edu.ru/</w:t>
        </w:r>
      </w:hyperlink>
      <w:r w:rsidR="00E9738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Поисковые системы </w:t>
      </w:r>
      <w:hyperlink r:id="rId34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http://www.google.com</w:t>
        </w:r>
      </w:hyperlink>
      <w:proofErr w:type="gramStart"/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</w:rPr>
        <w:t>http://www.rambler.ru</w:t>
      </w:r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hyperlink r:id="rId35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http://www.yandex.ru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видов используемых информационных ресурсов (с эл. адресом)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Информационная система «Единое окно доступа к образовательным ресурсам»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– Режим доступа: </w:t>
      </w:r>
      <w:hyperlink r:id="rId36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Онлайн-версия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делового журнала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HoReCa-magazine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7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http://www.magazine.horeca.ru/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Единое окно доступа к образовательным ресурсам. Электронная библиотека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— Режим доступа: </w:t>
      </w:r>
      <w:hyperlink r:id="rId38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http://window.edu.ru/window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7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Российская национальная библиотека [Электронный ресурс]. — Режим доступа: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39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http://nlr.ru/lawcenter</w:t>
        </w:r>
      </w:hyperlink>
      <w:r w:rsidR="00F261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7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 Рос Кодекс. Кодексы и Законы РФ 2010 [Электронный ресурс]. — Режим доступа: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0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http://www.roskodeks.ru</w:t>
        </w:r>
      </w:hyperlink>
      <w:r w:rsidR="00F261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73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·издательский центр «Академия» - </w:t>
      </w:r>
      <w:hyperlink r:id="rId41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http://www.academia-moscow.ru/catalogue/5199/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26190" w:rsidRDefault="00F26190" w:rsidP="00B52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Перечень электронных образовательных ресурсов по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общеобразовательным</w:t>
      </w:r>
      <w:proofErr w:type="gramEnd"/>
    </w:p>
    <w:p w:rsidR="00F26190" w:rsidRDefault="00F26190" w:rsidP="00B52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дисциплинам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2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http://window.edu.ru/window/catalog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Каталог </w:t>
      </w:r>
      <w:proofErr w:type="gramStart"/>
      <w:r w:rsidR="00F26190"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proofErr w:type="gramEnd"/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портала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3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Каталог «Образовательные ресурсы сети Интернет для общего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образования»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4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http://catalog.iot.ru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Каталог «Школьный Яндекс»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5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http://shkola.lv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– Портал бесплатного образования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6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http://www.nic-snail.ru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– Центр творческих инициатив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Математика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7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http://www.math.ru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по математике в Единой коллекции </w:t>
      </w:r>
      <w:proofErr w:type="gramStart"/>
      <w:r w:rsidR="00F26190">
        <w:rPr>
          <w:rFonts w:ascii="Times New Roman" w:hAnsi="Times New Roman" w:cs="Times New Roman"/>
          <w:color w:val="000000"/>
          <w:sz w:val="24"/>
          <w:szCs w:val="24"/>
        </w:rPr>
        <w:t>цифровых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ресурсов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8" w:history="1">
        <w:r w:rsidR="00E9738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http://school-collection.edu.ru/collection/matematika</w:t>
        </w:r>
      </w:hyperlink>
      <w:r w:rsidR="00E973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Московский центр </w:t>
      </w:r>
      <w:proofErr w:type="gramStart"/>
      <w:r w:rsidR="00F26190">
        <w:rPr>
          <w:rFonts w:ascii="Times New Roman" w:hAnsi="Times New Roman" w:cs="Times New Roman"/>
          <w:color w:val="000000"/>
          <w:sz w:val="24"/>
          <w:szCs w:val="24"/>
        </w:rPr>
        <w:t>непрерывного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математического образования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49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http://www.mccme.ru</w:t>
        </w:r>
        <w:proofErr w:type="gramStart"/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ся элементарная математика: </w:t>
      </w:r>
      <w:proofErr w:type="gramStart"/>
      <w:r w:rsidR="00F26190">
        <w:rPr>
          <w:rFonts w:ascii="Times New Roman" w:hAnsi="Times New Roman" w:cs="Times New Roman"/>
          <w:color w:val="000000"/>
          <w:sz w:val="24"/>
          <w:szCs w:val="24"/>
        </w:rPr>
        <w:t>Средняя</w:t>
      </w:r>
      <w:proofErr w:type="gramEnd"/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математическая интернет-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школа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0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http://www.bymath.net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Газета «Математика» Издательского дома «Первое сентября»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1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http://mat.1september.ru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ЕГЭ по математике: подготовка к тестированию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2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http://www.uztest.ru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Задачи по геометрии: информационно-поисковая система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3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http://zadachi.mccme.ru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Интернет-проект «Задачи»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4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http://www.problems.ru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Компьютерная математика в школе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5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http://edu.of.ru/computermath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Математика в «Открытом колледже»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mathematics.ru Математика в помощь школьнику и студенту (тесты 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mathtest.ru</w:t>
      </w:r>
      <w:r w:rsidR="003F5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 в школе: консультационный центр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6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http://school.msu.ru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Математика. Школа. Будущее. Сайт учителя математики А.В.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Шевкина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shevkin.ru Математические этюды: SD-графика, анимация и визуализация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математических сюжетов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7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http://www.etudes.ru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Математическое образование: прошлое и настоящее. Интернет-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библиотека по методике преподавания математики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mathedu.ru Международные конференции «Математика. Компьютер.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Образование»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8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http://www.mce.su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Научно-образовательный сайт </w:t>
      </w:r>
      <w:proofErr w:type="spellStart"/>
      <w:r w:rsidR="00F26190">
        <w:rPr>
          <w:rFonts w:ascii="Times New Roman" w:hAnsi="Times New Roman" w:cs="Times New Roman"/>
          <w:color w:val="000000"/>
          <w:sz w:val="24"/>
          <w:szCs w:val="24"/>
        </w:rPr>
        <w:t>EqWorld</w:t>
      </w:r>
      <w:proofErr w:type="spellEnd"/>
      <w:r w:rsidR="00F26190">
        <w:rPr>
          <w:rFonts w:ascii="Times New Roman" w:hAnsi="Times New Roman" w:cs="Times New Roman"/>
          <w:color w:val="000000"/>
          <w:sz w:val="24"/>
          <w:szCs w:val="24"/>
        </w:rPr>
        <w:t xml:space="preserve"> — Мир математических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уравнений</w:t>
      </w:r>
    </w:p>
    <w:p w:rsidR="00F26190" w:rsidRDefault="00E0362B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59" w:history="1">
        <w:r w:rsidR="003F5E52" w:rsidRPr="00754CEB">
          <w:rPr>
            <w:rStyle w:val="a6"/>
            <w:rFonts w:ascii="Times New Roman" w:hAnsi="Times New Roman" w:cs="Times New Roman"/>
            <w:sz w:val="24"/>
            <w:szCs w:val="24"/>
          </w:rPr>
          <w:t>http://eqworld.ipmnet.ru</w:t>
        </w:r>
      </w:hyperlink>
      <w:r w:rsidR="003F5E5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0" w:name="_GoBack"/>
      <w:bookmarkEnd w:id="0"/>
      <w:r w:rsidR="00F2619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26190">
        <w:rPr>
          <w:rFonts w:ascii="Times New Roman" w:hAnsi="Times New Roman" w:cs="Times New Roman"/>
          <w:color w:val="000000"/>
          <w:sz w:val="24"/>
          <w:szCs w:val="24"/>
        </w:rPr>
        <w:t>Научно-популярный физико-математический журнал «Квант»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http://wwwkvant.info http://kvant.mccme.ru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Образовательный математический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Exponenta.ru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http://www.exponenta.ru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Allmath.ru — Вся математика в одном месте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http://www.allmath.ru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Прикладная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математике: справочник математических формул,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примеры и задачи с решениями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http://math.rusolymp.ru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Задачник для подготовки к олимпиадам по математике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http://tasks.ceemat.ru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Занимательная математика — Олимпиады, игры, конкурсы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математике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http://www.math-on-line.com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Математические олимпиады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http://www.olimpiada.ru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Математические олимпиады и олимпиадные задачи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Фи з и к 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http://school-collection.edu.ru/collection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эксперименты — Физика: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Коллекция Российского общеобразовательного портала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http://experiment.edu.ru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Открытый колледж: Физика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http://www.physics.ru </w:t>
      </w:r>
      <w:r>
        <w:rPr>
          <w:rFonts w:ascii="Times New Roman" w:hAnsi="Times New Roman" w:cs="Times New Roman"/>
          <w:color w:val="000000"/>
          <w:sz w:val="24"/>
          <w:szCs w:val="24"/>
        </w:rPr>
        <w:t>Элементы: популярный сайт о фундаментальной науке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elementy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нанотехнологии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http://nano-edu.ulsu.ru </w:t>
      </w:r>
      <w:r>
        <w:rPr>
          <w:rFonts w:ascii="Times New Roman" w:hAnsi="Times New Roman" w:cs="Times New Roman"/>
          <w:color w:val="000000"/>
          <w:sz w:val="24"/>
          <w:szCs w:val="24"/>
        </w:rPr>
        <w:t>Виртуальный методический кабинет учителя физики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астрономии: сайт Н.Н.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Гомулиной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http://www.gomulina.orc.ru </w:t>
      </w:r>
      <w:r>
        <w:rPr>
          <w:rFonts w:ascii="Times New Roman" w:hAnsi="Times New Roman" w:cs="Times New Roman"/>
          <w:color w:val="000000"/>
          <w:sz w:val="24"/>
          <w:szCs w:val="24"/>
        </w:rPr>
        <w:t>Виртуальный физмат-класс: общегородской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саратовских учителей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http://www.fizmatklass.ru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Виртуальный фонд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научно-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технических эффектов «Эффективная физика»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effects.ru Газета «Физика» Издательского дома «Первое сентября»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http://fiz.1september.ru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Естественно-научная школа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Томского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политехнического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http://ens.tpu.ru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Занимательная физика в вопросах и ответах: сайт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Елькина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http://elkin52.narod.ru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Заочная естественно-научная школа (Красноярск):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 по физике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http://www.zensh.ru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Заочная физико-математическая школа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Томского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http://ido.tsu.ru/schools/physmat </w:t>
      </w:r>
      <w:r>
        <w:rPr>
          <w:rFonts w:ascii="Times New Roman" w:hAnsi="Times New Roman" w:cs="Times New Roman"/>
          <w:color w:val="000000"/>
          <w:sz w:val="24"/>
          <w:szCs w:val="24"/>
        </w:rPr>
        <w:t>Заочная физико-техническая школа при МФТИ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http://www.school.mipt.ru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 и физика: сайт учителя физики и информатики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З.З. Шакурова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http://teach-shzz.narod.ru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 в преподавании физики: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И.Я. Филипповой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http://ifilip.narod.ru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 на уроках физики. Интерактивная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анимация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http://somit.ru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Интернет-место физика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http://ivsu.ivanovo.ac.ru/phys </w:t>
      </w:r>
      <w:r>
        <w:rPr>
          <w:rFonts w:ascii="Times New Roman" w:hAnsi="Times New Roman" w:cs="Times New Roman"/>
          <w:color w:val="000000"/>
          <w:sz w:val="24"/>
          <w:szCs w:val="24"/>
        </w:rPr>
        <w:t>Кафедра физики Московского института открытого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http://fizkaf.narod.ru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Квант: научно-популярный физико-математический журнал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http://kvant.mccme.ru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Классная физика: сайт учителя физики Е.А.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Балдиной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http://class-fizika.narod.ru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Концепции современного естествознания: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учебник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http://nrc.edu.ru/est </w:t>
      </w:r>
      <w:r>
        <w:rPr>
          <w:rFonts w:ascii="Times New Roman" w:hAnsi="Times New Roman" w:cs="Times New Roman"/>
          <w:color w:val="000000"/>
          <w:sz w:val="24"/>
          <w:szCs w:val="24"/>
        </w:rPr>
        <w:t>Лаборатория обучения физики и астрономии ИСМО РАО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http://physics.ioso.ru </w:t>
      </w:r>
      <w:r>
        <w:rPr>
          <w:rFonts w:ascii="Times New Roman" w:hAnsi="Times New Roman" w:cs="Times New Roman"/>
          <w:color w:val="000000"/>
          <w:sz w:val="24"/>
          <w:szCs w:val="24"/>
        </w:rPr>
        <w:t>Лауреаты нобелевской премии по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http://n-t.ru/nl/fz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 кафедры общей физики МГУ им. М.В. Ломоносова: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http://genphys.phys.msu.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Материалы физического факультета Санкт-Петербургского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университета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http://www.phys.spbu.ru/library </w:t>
      </w:r>
      <w:r>
        <w:rPr>
          <w:rFonts w:ascii="Times New Roman" w:hAnsi="Times New Roman" w:cs="Times New Roman"/>
          <w:color w:val="000000"/>
          <w:sz w:val="24"/>
          <w:szCs w:val="24"/>
        </w:rPr>
        <w:t>Мир физики: демонстрации физических экспериментов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http://demo.home.nov.ru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Образовательные материалы по физике ФТИ им. А.Ф. Иоффе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http://edu.ioffe.ru/edu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 трехуровневые тесты по физике: сайт В.И.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Регельмана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http://www.physics-regelman.com </w:t>
      </w:r>
      <w:r>
        <w:rPr>
          <w:rFonts w:ascii="Times New Roman" w:hAnsi="Times New Roman" w:cs="Times New Roman"/>
          <w:color w:val="000000"/>
          <w:sz w:val="24"/>
          <w:szCs w:val="24"/>
        </w:rPr>
        <w:t>Онлайн-преобразователь единиц измерения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decoder.ru Портал естественных наук: Физика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http://www.e-science.ru/physics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AFPortal.ru: астрофизический портал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afportal.ru Проект «Вся физика»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fizika.asvu.ru Решения задач из учебников по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irodov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nm.ru Сайт практикующего физика: преподаватель физики И.И.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Варламова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http://metod-f.narod.ru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Самотестирование школьников 7-11 классов и абитуриентов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http://barsic.spbu.ru/www/tests </w:t>
      </w:r>
      <w:r>
        <w:rPr>
          <w:rFonts w:ascii="Times New Roman" w:hAnsi="Times New Roman" w:cs="Times New Roman"/>
          <w:color w:val="000000"/>
          <w:sz w:val="24"/>
          <w:szCs w:val="24"/>
        </w:rPr>
        <w:t>Термодинамика: электронный учебник по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http://fn.bmstu.ru/phys/bib/I-NET </w:t>
      </w:r>
      <w:r>
        <w:rPr>
          <w:rFonts w:ascii="Times New Roman" w:hAnsi="Times New Roman" w:cs="Times New Roman"/>
          <w:color w:val="000000"/>
          <w:sz w:val="24"/>
          <w:szCs w:val="24"/>
        </w:rPr>
        <w:t>Уроки по молекулярной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http://marklv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narod.ru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Физикам — преподавателям и студентам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http://teachmen.csu.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Физика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анимациях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http://physics.nad.ru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 в презентациях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http://presfiz.narod.ru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 в школе: сайт М.Б. Львовского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http://gannalv.narod.ru/fiz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 вокруг нас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http://physics03.narod.ru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 для всех: Задачи по физике с решениями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http://fizzzika.narod.ru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 для учителей: сайт В.Н. Егоровой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http://fisika.home.nov.ru </w:t>
      </w:r>
      <w:r>
        <w:rPr>
          <w:rFonts w:ascii="Times New Roman" w:hAnsi="Times New Roman" w:cs="Times New Roman"/>
          <w:color w:val="000000"/>
          <w:sz w:val="24"/>
          <w:szCs w:val="24"/>
        </w:rPr>
        <w:t>Физика студентам и школьникам: образовательный проект А.Н.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Варгина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http://www.vargin.mephi.ru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Сайт для учащихся и преподавателей физики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fizika.ru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Физикомп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в помощь начинающему физику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http://physicomp.lipetsk.ru </w:t>
      </w:r>
      <w:r>
        <w:rPr>
          <w:rFonts w:ascii="Times New Roman" w:hAnsi="Times New Roman" w:cs="Times New Roman"/>
          <w:color w:val="000000"/>
          <w:sz w:val="24"/>
          <w:szCs w:val="24"/>
        </w:rPr>
        <w:t>Хабаровская краевая физико-математическая школа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http://www.khspu.ru/~khpms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Школьная физика для учителей и учеников: сайт А.Л.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Саковича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alsak.ru Ядерная физика в Интернете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http://nuclphys.sinp.msu.ru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по физике Всероссийская олимпиада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школьников по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Дистанционная олимпиада по физике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телекоммуникационный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образовательный проект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http://www.edu.yar.ru/russian/projects/predmets/physics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Дистанционные эвристические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олимпиады по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eidos.ru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olymp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physics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Московская региональная олимпиада школьников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http://genphys.phys.msu.ru/ol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Открытые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интернет-олимпиады по физике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http://barsic.spbu.ru/olymp </w:t>
      </w:r>
      <w:r>
        <w:rPr>
          <w:rFonts w:ascii="Times New Roman" w:hAnsi="Times New Roman" w:cs="Times New Roman"/>
          <w:color w:val="000000"/>
          <w:sz w:val="24"/>
          <w:szCs w:val="24"/>
        </w:rPr>
        <w:t>Санкт-Петербургские олимпиады по физике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http://physolymp.spb.ru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Информатика и информацион</w:t>
      </w:r>
      <w:r w:rsidR="00B52D55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ные те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хнологии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ict.edu.ru Информационные образовательные технологии: блог-портал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http://www.iot.ru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Отраслевая система мониторинга и сертификации компьютерной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грамотности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ИКТ-компетентности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http://icttest.edu.ru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«Информатизация системы образования» Национального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фонда подготовки кадров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http://portal.ntf.ru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«Пакет программного обеспечения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учреждений России»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http://linux.armd.ru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«Первая Помощь»: Стандартный базовый пакет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программного обеспечения для школ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http://shkola.edu.ru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Виртуальное методическое объединение учителей информатики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ИКТ на портале «Школьный университет»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http://mo.itdrom.com </w:t>
      </w:r>
      <w:r>
        <w:rPr>
          <w:rFonts w:ascii="Times New Roman" w:hAnsi="Times New Roman" w:cs="Times New Roman"/>
          <w:color w:val="000000"/>
          <w:sz w:val="24"/>
          <w:szCs w:val="24"/>
        </w:rPr>
        <w:t>Виртуальный компьютерный музей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http://www.computer-museum.ru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Задачи по информатике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http://www.problems.ru/inf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 и информационные технологии: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лаборатории информатики МИОО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http://iit.metodist.ru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Интернет-университет информационных технологий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ИНТУИТ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intuit.ru ИТ-образование в России: сайт открытого е-консорциума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http://www.edusite.ru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Конструктор образовательных сайтов (проект Российского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общеобразовательного портала)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http://edu.of.ru </w:t>
      </w:r>
      <w:r>
        <w:rPr>
          <w:rFonts w:ascii="Times New Roman" w:hAnsi="Times New Roman" w:cs="Times New Roman"/>
          <w:color w:val="000000"/>
          <w:sz w:val="24"/>
          <w:szCs w:val="24"/>
        </w:rPr>
        <w:t>Лаборатория обучения информатике Института содержания и методов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обучения РАО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http://labinfo.ioso.ru </w:t>
      </w:r>
      <w:r>
        <w:rPr>
          <w:rFonts w:ascii="Times New Roman" w:hAnsi="Times New Roman" w:cs="Times New Roman"/>
          <w:color w:val="000000"/>
          <w:sz w:val="24"/>
          <w:szCs w:val="24"/>
        </w:rPr>
        <w:t>Непрерывное информационное образование: проект издательства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«БИНОМ. Лаборатория знаний»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metodist.lbz.ru Онлайн-тестирование и сертификация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информационным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http://test.specialist.ru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Первые шаги: уроки программирования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firststeps.ru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«Обучение для будущего»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http://www.iteach.ru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AlgoList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алгоритмы и, методы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http://algolist.manual.ru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Alglib.ru: библиотека алгоритмов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http://alglib.sources.ru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Algorithm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Дискретная математика: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алгоритмы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http://rain.ifmo.ru/cat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интернет-школа информатики и программирования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http://ips.ifmo.ru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Сайт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RusEdu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информационные технологии в образовании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rusedu.info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Сайт «Клякс@.net»: Информатика и 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КТ в шк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оле. Компьютер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уроках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http://www.klyaksa.net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Свободное программное обеспечение (СПО)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российских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школах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http://freeschool.altlinux.ru </w:t>
      </w:r>
      <w:r>
        <w:rPr>
          <w:rFonts w:ascii="Times New Roman" w:hAnsi="Times New Roman" w:cs="Times New Roman"/>
          <w:color w:val="000000"/>
          <w:sz w:val="24"/>
          <w:szCs w:val="24"/>
        </w:rPr>
        <w:t>Сеть творческих учителей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Innovative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Teachers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Network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http://www.it-n.ru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Система автоматизированного проектирования КОМПАС-SD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http://edu.ascon.ru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СПРавочная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ИНТерактивная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ИНФОРМатике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«Спринт-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http://www.sprint-inform.ru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Школьный университет: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профильное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ИТ-обучение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itdrom.com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http://inf.1september.ru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Журналы «Информатика и образование» и «Информатика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http://www.infojournal.ru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Журналы «Компьютерные инструменты в образовании»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«Компьютерные инструменты в школе»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ipo.spb.ru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Журнал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e-Learning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Мир электронного обучения»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Открытые системы: издания по информационным технологиям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http://www.osp.ru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Электронный альманах «Вопросы информатизации образования»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http://www.npstoik.ru/vio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Сайты педагогов Информатика в школе: сайт М.Б. Львовского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http://marklv.narod.ru/inf/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 в школе: сайт И.Е. Смирновой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http://infoschool.narod.ru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Информатика: учебник Л.З.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Шауцуковой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http://book.kbsu.ru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Компьютерные телекоммуникации: курс учителя информатики Н.С.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Антонова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http://distant.463.jscc.ru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Макинтош и образование: сайт М.Е.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Крекина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http://macedu.org.ru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 к урокам информатики О.А. Тузовой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http://school.ort.spb.ru/library.html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к урокам информатики Е.Р.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Кочелаевой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http://ekochelaeva.narod.ru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Методическая копилка учителя информатики: сайт Э.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Усольцевой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http://www.metod-kopilka.ru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материалы и программное обеспечение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школьников и учителей: сайт К.Ю. Полякова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http://kpolyakov.narod.ru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Сайт преподавателя информатики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информационных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технологий В.А. Николаевой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http://www.junior.ru/nikolaeva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учителя информатики и математики С.В. Сырцовой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http://www.syrtsovasv.narod.ru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 «Помощь образованию»: материалы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информатике и ИТ. Сайт П.С. Батищева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http://psbatishev.narod.ru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Учителям информатики и математики и их любознательным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ученикам: сайт А.П. Шестакова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http://ito.edu.ru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конференция «Информатизация образования. Школа XXI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http://conference.school.informika.ru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Всероссийские научно-методические конференции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Телематика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http://tm.ifmo.ru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Всероссийские конференции «Интеграция информационных систем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http://conf.pskovedu.ru </w:t>
      </w:r>
      <w:r>
        <w:rPr>
          <w:rFonts w:ascii="Times New Roman" w:hAnsi="Times New Roman" w:cs="Times New Roman"/>
          <w:color w:val="000000"/>
          <w:sz w:val="24"/>
          <w:szCs w:val="24"/>
        </w:rPr>
        <w:t>Конференции Ассоциации РЕЛАРН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relarn.ru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 Международные конференции «Математика. Компьютер.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http://www.mce.su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Международные конференции «Применение новых технологий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http://www.bytic.ru/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международная выставка и конференция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электронному обучению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eLearnExpo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http://www.elearnexpo.ru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Открытые всероссийские конференции «Преподавание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информационных технологий в России»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http://www.it-education.ru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и конкурсы Всероссийская командная олимпиада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школьников по программированию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http://neerc.ifmo.ru/school/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Всероссийская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интернет-олимпиада школьников по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информатике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http://olymp.ifmo.ru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информатике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http://info.rusolymp.ru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Задачи соревнований по спортивному программированию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проверяющей системой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http://acm.timus.ru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Конкурс-олимпиада «КИТ — компьютеры, информатика,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http://www.konkurskit.ru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Олимпиада по кибернетике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http://cyber-net.spb.ru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Олимпиадная информатика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olympiads.ru Олимпиады по информатике: сайт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Мытищинской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программистов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http://www.informatics.ru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по программированию в Сибири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http://olimpic.nsu.ru </w:t>
      </w:r>
      <w:r>
        <w:rPr>
          <w:rFonts w:ascii="Times New Roman" w:hAnsi="Times New Roman" w:cs="Times New Roman"/>
          <w:color w:val="000000"/>
          <w:sz w:val="24"/>
          <w:szCs w:val="24"/>
        </w:rPr>
        <w:t>Уральские олимпиады по программированию, информатике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математике </w:t>
      </w:r>
      <w:r>
        <w:rPr>
          <w:rFonts w:ascii="Times New Roman" w:hAnsi="Times New Roman" w:cs="Times New Roman"/>
          <w:color w:val="0000FF"/>
          <w:sz w:val="24"/>
          <w:szCs w:val="24"/>
        </w:rPr>
        <w:t>http://contest.ur.ru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Химия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http://www.chemnet.ru </w:t>
      </w:r>
      <w:r>
        <w:rPr>
          <w:rFonts w:ascii="Times New Roman" w:hAnsi="Times New Roman" w:cs="Times New Roman"/>
          <w:color w:val="000000"/>
          <w:sz w:val="24"/>
          <w:szCs w:val="24"/>
        </w:rPr>
        <w:t>Газета «Химия» и сайт для учителя «Я иду на урок химии»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http://him.1september.ru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Единая коллекция ЦОР: Предметная коллекция «Химия»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http://school-collection.edu.ru/collection/chemistry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эксперименты: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химия. Коллекция Российского общеобразовательного портала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http://experiment.edu.ru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АЛХИМИК: сайт Л.Ю.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Аликберовой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alhimik.ru Всероссийская олимпиада школьников по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http://chem.rusolymp.ru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Органическая химия: электронный учебник для средней школы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http://www.chemistry.ssu.samara.ru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химии: электронный учебник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hemi.nsu.ru Открытый колледж: Химия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http://www.chemistry.ru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Дистанционная олимпиада по химии: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телекоммуникационный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образовательный проект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http://www.edu.yar.ru/russian/projects/predmets/chemistry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Дистанционные эвристические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олимпиады по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eidos.ru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olymp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chemistry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Занимательная химия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http://home.uic.tula.ru/~zanchem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з опыта работы учителя химии: сайт Н.Ю.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Сысмановой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http://sysmanova.narod.ru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Кабинет химии: сайт Л.В. Рахмановой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104.webstolica.ru Классификация химических реакций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http://classchem.narod.ru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КонТрен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Химия для всех: учебно-информационный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http://kontren.narod.ru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кафедры физической и коллоидной химии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Южного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федерального университета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http://www.physchem.chimfak.rsu.ru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Методика обучения химии: сайт кафедры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НГПУ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http://mctnspu.narod.ru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Методическое объединение учителей химии Северо-Восточного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округа города Москвы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http://bolotovdv.narod.ru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Нанометр: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нанотехнологическое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сообщество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nanometer.ru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Онлайн-справочник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химических элементов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WebElements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http://webelements.narod.ru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Популярная библиотека химических элементов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http://n-t.ru/ri/ps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Alhimikov.net: учебные и справочные материалы по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alhimikov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Сайт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Chemworld.Narod.Ru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-Мир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http://chemworld.narod.ru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«Виртуальная химическая школа»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http://maratakm.narod.ru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«Мир химии»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http://chemistry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narod.ru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ХиМиК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сайт о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http://www.xumuk.ru </w:t>
      </w:r>
      <w:r>
        <w:rPr>
          <w:rFonts w:ascii="Times New Roman" w:hAnsi="Times New Roman" w:cs="Times New Roman"/>
          <w:color w:val="000000"/>
          <w:sz w:val="24"/>
          <w:szCs w:val="24"/>
        </w:rPr>
        <w:t>Химическая страничка Ярославского Центра телекоммуникаций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информационных систем в образовании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http://www.edu.yar.ru/russian/cources/chem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Химический портал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ChemPort.Ru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http://www.chemport.ru </w:t>
      </w:r>
      <w:r>
        <w:rPr>
          <w:rFonts w:ascii="Times New Roman" w:hAnsi="Times New Roman" w:cs="Times New Roman"/>
          <w:color w:val="000000"/>
          <w:sz w:val="24"/>
          <w:szCs w:val="24"/>
        </w:rPr>
        <w:t>Химический сервер HimHelp.ru: учебные и справочные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himhelp.ru Химия: Материалы «Википедии» — свободной энциклопедии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http://ru.wikipedia.org/wiki/Химия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Химия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всех: иллюстрированные материалы по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общей, органической и неорганической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http://school-sector.relarn.ru/nsm </w:t>
      </w:r>
      <w:r>
        <w:rPr>
          <w:rFonts w:ascii="Times New Roman" w:hAnsi="Times New Roman" w:cs="Times New Roman"/>
          <w:color w:val="000000"/>
          <w:sz w:val="24"/>
          <w:szCs w:val="24"/>
        </w:rPr>
        <w:t>Химия и жизнь — XXI век: научно-популярный журнал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http://www.hij.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Химоза: сообщество учителей химии на портале «Сеть творческих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учителей»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http://it-n.ru/communities.aspx?cat_no=4605&amp;tmpl=com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Школьникам о химии: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химического факультета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АлтГУ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chem.asu.ru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abitur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Электронная библиотека по химии и технике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http://rushim.ru/books/books.htm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Электронная библиотека учебных материалов по химии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Chemnet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http://www.chem.msu.su/rus/elibrary </w:t>
      </w:r>
      <w:r>
        <w:rPr>
          <w:rFonts w:ascii="Times New Roman" w:hAnsi="Times New Roman" w:cs="Times New Roman"/>
          <w:color w:val="000000"/>
          <w:sz w:val="24"/>
          <w:szCs w:val="24"/>
        </w:rPr>
        <w:t>Элементы жизни: сайт учителя химии М.В.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Соловьевой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http://www.school2.kubannet.ru </w:t>
      </w:r>
      <w:r>
        <w:rPr>
          <w:rFonts w:ascii="Times New Roman" w:hAnsi="Times New Roman" w:cs="Times New Roman"/>
          <w:color w:val="000000"/>
          <w:sz w:val="24"/>
          <w:szCs w:val="24"/>
        </w:rPr>
        <w:t>Энциклопедия «Природа науки»: Химия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Биология и экология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http://school-collection.edu.ru/collection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Газета «Биология» и сайт для учителей «Я иду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урок биологии»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http://bio.1september.ru Открытый колледж: Биология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http://college.ru/biology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помощь учителю биологии: образовательный сайт ИЕСЭН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НГПУ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http://fns.nspu.ru/resurs/nat </w:t>
      </w:r>
      <w:r>
        <w:rPr>
          <w:rFonts w:ascii="Times New Roman" w:hAnsi="Times New Roman" w:cs="Times New Roman"/>
          <w:color w:val="000000"/>
          <w:sz w:val="24"/>
          <w:szCs w:val="24"/>
        </w:rPr>
        <w:t>Внешкольная экология. Программа «Школьная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экологическая инициатива»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http://www.eco.nw.ru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ся биология: научно-образовательный портал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http://www.sbio.info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помощь моим ученикам: сайт учителя биологии А.П. Позднякова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http://www.biolog188.narod.ru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Дарвиновский музей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.darwin.museum.ru Живые существа: электронная иллюстрированная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энциклопедия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.livt.net Заочная естественно-научная школа (Красноярск):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 по биологии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http://www.zensh.ru </w:t>
      </w:r>
      <w:r>
        <w:rPr>
          <w:rFonts w:ascii="Times New Roman" w:hAnsi="Times New Roman" w:cs="Times New Roman"/>
          <w:color w:val="000000"/>
          <w:sz w:val="24"/>
          <w:szCs w:val="24"/>
        </w:rPr>
        <w:t>Зеленый шлюз: путеводитель по экологическим ресурсам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http://zelenyshluz.narod.ru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Зооклуб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 животных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http://www.zooclub.ru </w:t>
      </w:r>
      <w:r>
        <w:rPr>
          <w:rFonts w:ascii="Times New Roman" w:hAnsi="Times New Roman" w:cs="Times New Roman"/>
          <w:color w:val="000000"/>
          <w:sz w:val="24"/>
          <w:szCs w:val="24"/>
        </w:rPr>
        <w:t>Зоологический музей в Санкт-Петербурге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http://www.zin.ru/museum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Концепции современного естествознания: Биологическая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картина мира: электронный учебник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http://nrc.edu.ru/est </w:t>
      </w:r>
      <w:r>
        <w:rPr>
          <w:rFonts w:ascii="Times New Roman" w:hAnsi="Times New Roman" w:cs="Times New Roman"/>
          <w:color w:val="000000"/>
          <w:sz w:val="24"/>
          <w:szCs w:val="24"/>
        </w:rPr>
        <w:t>Лаборатория ботаники Санкт-Петербургского городского дворца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юных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http://www.youngbotany.spb.ru </w:t>
      </w:r>
      <w:r>
        <w:rPr>
          <w:rFonts w:ascii="Times New Roman" w:hAnsi="Times New Roman" w:cs="Times New Roman"/>
          <w:color w:val="000000"/>
          <w:sz w:val="24"/>
          <w:szCs w:val="24"/>
        </w:rPr>
        <w:t>Лауреаты нобелевской премии по физиологии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http://n-t.ru/nl/mf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Медицинская энциклопедия. Анатомический атлас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http://med.claw</w:t>
      </w:r>
      <w:r>
        <w:rPr>
          <w:rFonts w:ascii="Times New Roman" w:hAnsi="Times New Roman" w:cs="Times New Roman"/>
          <w:color w:val="000000"/>
          <w:sz w:val="24"/>
          <w:szCs w:val="24"/>
        </w:rPr>
        <w:t>.ru Мир животных: электронные версии книг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http://animal.geoman.ru </w:t>
      </w:r>
      <w:r>
        <w:rPr>
          <w:rFonts w:ascii="Times New Roman" w:hAnsi="Times New Roman" w:cs="Times New Roman"/>
          <w:color w:val="000000"/>
          <w:sz w:val="24"/>
          <w:szCs w:val="24"/>
        </w:rPr>
        <w:t>Московская городская станция юных натуралистов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mgsun.ru Опорно-двигательная система человека: образовательный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http://www.skeletos.zharko.ru </w:t>
      </w:r>
      <w:r>
        <w:rPr>
          <w:rFonts w:ascii="Times New Roman" w:hAnsi="Times New Roman" w:cs="Times New Roman"/>
          <w:color w:val="000000"/>
          <w:sz w:val="24"/>
          <w:szCs w:val="24"/>
        </w:rPr>
        <w:t>Палеонтологический музей РАН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http://www.paleo.ru/museum </w:t>
      </w:r>
      <w:r>
        <w:rPr>
          <w:rFonts w:ascii="Times New Roman" w:hAnsi="Times New Roman" w:cs="Times New Roman"/>
          <w:color w:val="000000"/>
          <w:sz w:val="24"/>
          <w:szCs w:val="24"/>
        </w:rPr>
        <w:t>Популярная энциклопедия «Флора и фауна»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http://ecoclub.nsu.ru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Проблемы эволюции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http://www.macroevolution.narod.ru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Ecocom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всѐ об экологии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http://www.ecocommunity.ru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ботанический сервер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herba.msu.ru 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Forest.ru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все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росийских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лесах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forest.ru Проект «Детский Эко—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http://birds.krasu.ru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Растения: электронные версии книг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http://plant.geoman.ru </w:t>
      </w:r>
      <w:r>
        <w:rPr>
          <w:rFonts w:ascii="Times New Roman" w:hAnsi="Times New Roman" w:cs="Times New Roman"/>
          <w:color w:val="000000"/>
          <w:sz w:val="24"/>
          <w:szCs w:val="24"/>
        </w:rPr>
        <w:t>Редкие и исчезающие животные России и зарубежья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nature.ok.ru Сайт преподавателя биологии А.Г. Козленко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kozlenkoa.narod.ru Санкт-Петербургская общественная организация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содействия экологическому образованию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aseko.ru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охраняем и изучаем водоемы: экологический проект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http://edu.greensail.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Теория эволюции как она есть: материалы по теории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биологической эволюции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http://evolution.powernet.ru </w:t>
      </w:r>
      <w:r>
        <w:rPr>
          <w:rFonts w:ascii="Times New Roman" w:hAnsi="Times New Roman" w:cs="Times New Roman"/>
          <w:color w:val="000000"/>
          <w:sz w:val="24"/>
          <w:szCs w:val="24"/>
        </w:rPr>
        <w:t>Травянистые растения Московской области: онлайн-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справочник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http://www.lesis.ru/herbbook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Учебно-воспитательный биологический комплекс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Северного учебного округа г. Москвы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http://biom.narod.ru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детский эколого-биологический центр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ecobiocentre.ru Чарлз Дарвин: биография и книги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http://charles-darwin.narod.ru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охраны дикой природы: публикации по экологии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http://www.biodiversity.ru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экологического образования МГД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Ю)Т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http://moseco.narod.ru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Экологическое образование детей и изучение природы России.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Экологический центр «Экосистема»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http://www.ecosystema.ru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Электронный учебник по биологии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ebio.ru Олимпиады и конкурсы Биомедицинская олимпиада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http://www.svb-ffm.narod.ru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биологии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http://bio.rusolymp.ru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экологии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http://eco.rusolymp.ru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Дистанционная эколого-биологическая викторина —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телекоммуникационный образовательный проект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http://www.edu.yar.ru/russian/projects/predmets/biology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Дистанционные эвристические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олимпиады по биологии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eidos.ru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olymp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Дистанционные эвристические олимпиады по экологии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eidos.ru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olymp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Общероссийский конкурс проектов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Заповедные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острова России»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Русский</w:t>
      </w:r>
      <w:r w:rsidR="00B52D55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http://www.gramota.ru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«Я иду на урок русского языка» и электронная версия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газеты «Русский язык»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http://rus.1september.ru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Коллекция диктантов по русскому языку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общеобразовательного портала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http://language.edu.ru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русскому языку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http://rus.rusolymp.ru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Владимир Даль. Проект портала Philolog.ru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http://www.philolog.ru/dahl </w:t>
      </w:r>
      <w:r>
        <w:rPr>
          <w:rFonts w:ascii="Times New Roman" w:hAnsi="Times New Roman" w:cs="Times New Roman"/>
          <w:color w:val="000000"/>
          <w:sz w:val="24"/>
          <w:szCs w:val="24"/>
        </w:rPr>
        <w:t>ЕГЭ по русскому языку: электронный репетитор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http://www.rus-ege.com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Институт русского языка им. В.В. Виноградова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академии наук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http://www.ruslang.ru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Интернет-проект исследователей-русистов Ruthenia.ru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ruthenia.ru Кабинет русского языка и литературы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http://www.rm.kirov.ru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Культура письменной речи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http://www.gramma.ru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 по теории языка и литературе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http://philologos.narod.ru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Машинный фонд русского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http://cfrl.ruslang.ru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МедиаЛингва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электронные словари, лингвистические технологии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http://www.medialingua.ru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Международная ассоциация преподавателей русского языка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литературы (МАПРЯЛ)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http://mapryal.russkoeslovo.org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Научно-методический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журнал «Русский язык в школе»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http://www.riash.ru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Национальный корпус русского языка: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информационно-справочная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http://www.ruscorpora.ru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русского языка «ЯРУС»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http://yarus.aspu.ru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«Русское слово»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russkoeslovo.org Проект «Русские словари»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http://www.slovari.ru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Российское общество преподавателей русского языка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литературы (РОПРЯЛ)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ropryal.ru Рукописные памятники Древней Руси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lrc-lib.ru Русская Ассоциация Чтения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http://www.rusreadorg.ru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Русская фонетика: Интернет-учебник по фонетике русского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http://fonetica.philol.msu.ru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для всех: портал по использованию русского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получению образования на русском языке в государствах СНГ и Балтии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http://www.russianforall.ru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филологический портал Philology.ru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http://www.philology.ru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язык в России и за рубежом: Справочно-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картографическая система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http://ruslang.karelia.ru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электронный учебник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ido.rudn.ru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ffec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/rlang-index.html Русское письмо: происхождение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письменности, рукописи, шрифты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http://character.webzone.ru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«Вавилонская башня». Русские словари и морфология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http://starling.rinet.ru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Светозар: Открытая международная олимпиада школьников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svetozar.ru Система дистанционного обучения «Веди» — Русский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http://vedi.aesc.msu.ru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Словари и энциклопедии на «Академике»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http://dic.academic.ru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Словари русского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speakrus.ru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Словопедия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русские толковые словари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http://www.slovopedia.com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Учебник по орфографии и пунктуации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http://www.naexamen.ru/gram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 «Русский мир»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russkiymir.ru Центр развития русского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ruscenter.ru Электронное периодическое издание «Открытый текст»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opentextnn.ru Язык и книга: Сайт о языкознании, письменности, истории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книг и книгопечатания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Литература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http://litera.edu.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Сайт «Я иду на урок литературы» и электронная версия газеты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«Литература»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http://lit.1september.ru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литературе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http://lit.rusolymp.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Методика преподавания литературы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http://metlit.nm.ru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Методико-литературный сайт «Урок литературы»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http://mlis.fobr.ru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Школьная библиотека: произведения, изучаемые в школьном курсе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http://lib.prosv.ru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русской литературы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Классика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klassika.ru Библиотека русской религиозно-философской и художественной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литературы «Вехи»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http://www.vehi.net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художественной литературы E-kniga.ru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e-kniga.ru Журнальный зал в Русском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Журнале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лектронная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современных литературных журналов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http://magazines.russ.ru </w:t>
      </w:r>
      <w:r>
        <w:rPr>
          <w:rFonts w:ascii="Times New Roman" w:hAnsi="Times New Roman" w:cs="Times New Roman"/>
          <w:color w:val="000000"/>
          <w:sz w:val="24"/>
          <w:szCs w:val="24"/>
        </w:rPr>
        <w:t>Звучащая поэзия: поэтическая аудиобиблиотека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http://www.livepoetry.ru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Институт мировой литературы им. А.М. Горького Российской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академии наук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http://www.imli.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Институт русской литературы (Пушкинский Дом) Российской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академии наук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http://www.pushkinskijdom.ru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Информационно-справочный портал «Library.ru»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library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Классика русской литературы в аудиозаписи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http://www.ayguo.com </w:t>
      </w:r>
      <w:r>
        <w:rPr>
          <w:rFonts w:ascii="Times New Roman" w:hAnsi="Times New Roman" w:cs="Times New Roman"/>
          <w:color w:val="000000"/>
          <w:sz w:val="24"/>
          <w:szCs w:val="24"/>
        </w:rPr>
        <w:t>Лауреаты Нобелевской премии в области литературы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noblit.ru Литературный портал «Точка зрения»: современная литература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Интернете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lito.ru Национальный сервер современной поэзии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http://www.stihi.ru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Национальный сервер современной прозы</w:t>
      </w:r>
    </w:p>
    <w:p w:rsidR="00F26190" w:rsidRPr="00B47ADE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B47ADE">
        <w:rPr>
          <w:rFonts w:ascii="Times New Roman" w:hAnsi="Times New Roman" w:cs="Times New Roman"/>
          <w:color w:val="0000FF"/>
          <w:sz w:val="24"/>
          <w:szCs w:val="24"/>
        </w:rPr>
        <w:t>://</w:t>
      </w: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r w:rsidRPr="00B47AD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>proza</w:t>
      </w:r>
      <w:proofErr w:type="spellEnd"/>
      <w:r w:rsidRPr="00B47AD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B47AD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</w:t>
      </w:r>
      <w:r w:rsidRPr="00B47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Philolog</w:t>
      </w:r>
      <w:proofErr w:type="spellEnd"/>
      <w:r w:rsidRPr="00B47AD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http://www.philolog.ru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Поэзия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литературно-поэтический сайт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http://www.poezia.ru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«Площадь Д.С. Лихачева»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lihachev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 «Русская планета»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http://www.russianplanet.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Проект «Слова»: Поэзия «Серебряного века»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http://slova.org.ru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Литературная Сеть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http://www.rulib.net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Русская виртуальная библиотека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http://www.rvb.ru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Русская литературная критика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http://kritika.nm.ru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филологический портал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http://www.philology.ru </w:t>
      </w:r>
      <w:r>
        <w:rPr>
          <w:rFonts w:ascii="Times New Roman" w:hAnsi="Times New Roman" w:cs="Times New Roman"/>
          <w:color w:val="000000"/>
          <w:sz w:val="24"/>
          <w:szCs w:val="24"/>
        </w:rPr>
        <w:t>Сетевая словесность: Лаборатория сетевой литературы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netslova.ru Собрание классики в Библиотеке Мошкова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http://az.lib.ru </w:t>
      </w:r>
      <w:r>
        <w:rPr>
          <w:rFonts w:ascii="Times New Roman" w:hAnsi="Times New Roman" w:cs="Times New Roman"/>
          <w:color w:val="000000"/>
          <w:sz w:val="24"/>
          <w:szCs w:val="24"/>
        </w:rPr>
        <w:t>Стихия: классическая русская / советская поэзия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http://litera.ru/stixiya </w:t>
      </w:r>
      <w:r>
        <w:rPr>
          <w:rFonts w:ascii="Times New Roman" w:hAnsi="Times New Roman" w:cs="Times New Roman"/>
          <w:color w:val="000000"/>
          <w:sz w:val="24"/>
          <w:szCs w:val="24"/>
        </w:rPr>
        <w:t>Филологический сайт Ruthenia.ru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ruthenia.ru Фундаментальная электронная библиотека «Русская литература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фольклор» </w:t>
      </w:r>
      <w:r>
        <w:rPr>
          <w:rFonts w:ascii="Times New Roman" w:hAnsi="Times New Roman" w:cs="Times New Roman"/>
          <w:color w:val="0000FF"/>
          <w:sz w:val="24"/>
          <w:szCs w:val="24"/>
        </w:rPr>
        <w:t>http://www.feb-web.ru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Инос</w:t>
      </w:r>
      <w:r w:rsidR="00B52D55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ранные языки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Английский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http://www.translate.ru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Онлайн-словари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Мультилекс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http://online.multilex.ru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Онлайн-словари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Мультитран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http://www.multitran.ru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Онлайн-словари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ABBYY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Lingvo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http://www.abbyyonline.ru </w:t>
      </w:r>
      <w:r>
        <w:rPr>
          <w:rFonts w:ascii="Times New Roman" w:hAnsi="Times New Roman" w:cs="Times New Roman"/>
          <w:color w:val="000000"/>
          <w:sz w:val="24"/>
          <w:szCs w:val="24"/>
        </w:rPr>
        <w:t>Онлайн-словари на портале «Рамблер»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rambler.ru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Служба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Яндекс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ловари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P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http://slovari.yandex.ru </w:t>
      </w:r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Cambridge Dictionaries Online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http://dictionary.cambridge.org </w:t>
      </w:r>
      <w:r>
        <w:rPr>
          <w:rFonts w:ascii="Times New Roman" w:hAnsi="Times New Roman" w:cs="Times New Roman"/>
          <w:color w:val="000000"/>
          <w:sz w:val="24"/>
          <w:szCs w:val="24"/>
        </w:rPr>
        <w:t>Dictionary.com: онлайн-словари и переводчики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http://dictionary.reference.com </w:t>
      </w:r>
      <w:r>
        <w:rPr>
          <w:rFonts w:ascii="Times New Roman" w:hAnsi="Times New Roman" w:cs="Times New Roman"/>
          <w:color w:val="000000"/>
          <w:sz w:val="24"/>
          <w:szCs w:val="24"/>
        </w:rPr>
        <w:t>TheFreeDictionary.com: онлайн-словари и переводчики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http://www.thefreedictionary.com </w:t>
      </w:r>
      <w:r>
        <w:rPr>
          <w:rFonts w:ascii="Times New Roman" w:hAnsi="Times New Roman" w:cs="Times New Roman"/>
          <w:color w:val="000000"/>
          <w:sz w:val="24"/>
          <w:szCs w:val="24"/>
        </w:rPr>
        <w:t>YourDictionary.com: онлайн-словари и переводчики</w:t>
      </w:r>
    </w:p>
    <w:p w:rsidR="00F26190" w:rsidRP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http://www.yourdictionary.com </w:t>
      </w:r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Webster's Online Dictionary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http://www.englishforkids.ru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Английский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материалы для изучающих английский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http://www.english.language.ru </w:t>
      </w:r>
      <w:r>
        <w:rPr>
          <w:rFonts w:ascii="Times New Roman" w:hAnsi="Times New Roman" w:cs="Times New Roman"/>
          <w:color w:val="000000"/>
          <w:sz w:val="24"/>
          <w:szCs w:val="24"/>
        </w:rPr>
        <w:t>Английский язык на HomeEnglish.ru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http://www.homeenglish.ru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Газета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изучающих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английский язык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http://www.schoolenglish.ru </w:t>
      </w:r>
      <w:r>
        <w:rPr>
          <w:rFonts w:ascii="Times New Roman" w:hAnsi="Times New Roman" w:cs="Times New Roman"/>
          <w:color w:val="000000"/>
          <w:sz w:val="24"/>
          <w:szCs w:val="24"/>
        </w:rPr>
        <w:t>Газета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для тех, кто преподает и изучает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английский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http://eng.1september.ru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Fluent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</w:p>
    <w:p w:rsidR="00F26190" w:rsidRP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http://www.fluent-english.ru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</w:t>
      </w:r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Englishteachers.ru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http://englishteachers.ru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ABC-Online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Изучение английского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http://abc-english-grammar.com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Audio-Class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языки со звуком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audio-class.ru Проект BiLingual.ru: Английский язык детям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http://www.bilingual.ru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Business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деловой английский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http://www.englishforbusiness.ru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Native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Изучение английского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http://www.native-english.ru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Study.ru: Все для тех, кому нужен английский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УМК «Английский язык» для учащихся школ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углубленным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изучением иностранного языка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http://www.prosv.ru/umk/vereshchagina </w:t>
      </w:r>
      <w:r>
        <w:rPr>
          <w:rFonts w:ascii="Times New Roman" w:hAnsi="Times New Roman" w:cs="Times New Roman"/>
          <w:color w:val="000000"/>
          <w:sz w:val="24"/>
          <w:szCs w:val="24"/>
        </w:rPr>
        <w:t>УМК «Мир английского языка»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World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для учащихся 5-11 классов общеобразовательных школ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http://www.prosv.ru/umk/we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етыре флага: Интернет-курс английского языка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начинающих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http://www.4flaga.ru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 для изучающих американский вариант английского языка: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новости, тематическая лексика, документальные передачи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http://www.voanews.com/specialenglish/index.cfm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обучение лексике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http://veryvocabulary.blogspot.com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Аудиотексты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школьников разного возраста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http://www.podcastsinenglish.com/index.htm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Рассказы на разные темы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транскриптами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упражнениями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http://www.listen-to-english.com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Аудио-видеофайлы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изучающих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английский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http://www.onestopenglish.com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Аудиокниги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http://www.audiobooksforfree.com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Аудиорассказы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детей дошкольного и младшего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школьного возраста с мультимедиа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http://www.kindersite.org/Directory/DirectoryFrame.htm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упражнения, тесты для разных уровней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http://www.esl-lab.com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Видеоклипы и готовые планы уроков по их использованию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http://www.teflclips.com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Учебные видеопрограммы по различным предметам, включая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английский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http://www.teachertube.com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Видеоролики о методике, приемах и методах обучения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http://www.teachers.tv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Видеоресурсы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школьников младшего, среднего и старшего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http://www.askkids.com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Методика обучения детей чтению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http://www.readingrockets.org/teaching </w:t>
      </w:r>
      <w:r>
        <w:rPr>
          <w:rFonts w:ascii="Times New Roman" w:hAnsi="Times New Roman" w:cs="Times New Roman"/>
          <w:color w:val="000000"/>
          <w:sz w:val="24"/>
          <w:szCs w:val="24"/>
        </w:rPr>
        <w:t>Тексты для чтения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www.amusingfacts.com </w:t>
      </w:r>
      <w:r>
        <w:rPr>
          <w:rFonts w:ascii="Times New Roman" w:hAnsi="Times New Roman" w:cs="Times New Roman"/>
          <w:color w:val="000000"/>
          <w:sz w:val="24"/>
          <w:szCs w:val="24"/>
        </w:rPr>
        <w:t>Сборник текстов для чтения по английскому языку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http://read-english.narod.ru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Ресурсы для обучения чтению, письму,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говорению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http://www.eslgold.com </w:t>
      </w:r>
      <w:r>
        <w:rPr>
          <w:rFonts w:ascii="Times New Roman" w:hAnsi="Times New Roman" w:cs="Times New Roman"/>
          <w:color w:val="000000"/>
          <w:sz w:val="24"/>
          <w:szCs w:val="24"/>
        </w:rPr>
        <w:t>Аутентичный материал для чтения: тексты, статьи, новости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splcenter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навыков письменной речи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http://www.eslgold.com/writing.html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http://writing.berkeley.edu/TESL-EJ/ej38/toc.html 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 для обучения говорению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школьников, начинающих изучать английский язык.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http://www.esl-lounge.com </w:t>
      </w:r>
      <w:r>
        <w:rPr>
          <w:rFonts w:ascii="Times New Roman" w:hAnsi="Times New Roman" w:cs="Times New Roman"/>
          <w:color w:val="000000"/>
          <w:sz w:val="24"/>
          <w:szCs w:val="24"/>
        </w:rPr>
        <w:t>Ресурсы для обучения говорению, возможно использование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Skype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Немецкий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http://www.learn-german-online.net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 «Германия»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Deutschland-Portal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deutschland.de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Гѐ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те-институт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Германии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http://www.goethe.de </w:t>
      </w:r>
      <w:r>
        <w:rPr>
          <w:rFonts w:ascii="Times New Roman" w:hAnsi="Times New Roman" w:cs="Times New Roman"/>
          <w:color w:val="000000"/>
          <w:sz w:val="24"/>
          <w:szCs w:val="24"/>
        </w:rPr>
        <w:t>Немецкий культурный центр им. Гѐте в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http://www.goethe.de/ins/ru/lp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«Немецкий язык^»</w:t>
      </w:r>
    </w:p>
    <w:p w:rsidR="00F26190" w:rsidRPr="00B47ADE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B47ADE">
        <w:rPr>
          <w:rFonts w:ascii="Times New Roman" w:hAnsi="Times New Roman" w:cs="Times New Roman"/>
          <w:color w:val="0000FF"/>
          <w:sz w:val="24"/>
          <w:szCs w:val="24"/>
          <w:lang w:val="de-DE"/>
        </w:rPr>
        <w:t xml:space="preserve">http://www </w:t>
      </w:r>
      <w:r w:rsidRPr="00B47ADE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deutschesprache.ru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r w:rsidRPr="00B47ADE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GrammaDe.ru (Grammatik im Deutschunterricht):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грамматика и упражнения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http://www.grammade.ru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StudyGerman.ru: Все для тех, кому нужен немецкий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studygerman.ru Сетевое сообщество учителей Германии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Lehrer-Online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lehrer-online.de Школьная сеть Германии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http://www.schulen-ans-netz.de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Ресурс обучения чтению и письму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изучающих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немецкий язык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lernspiele.at/lese2000.html Тексты для чтения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немецком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http://www.lesen.zdf.de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Рассказы для детей на немецком языке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dmoz.org/Kids_and_Teens Тексты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(немецкий, английский,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французский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языки)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lyrikline.org Тексты для обучения чтению и говорению на немецком языке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www.totschka-treff.de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Немецко-российский интернет-ресурс. Тексты для чтения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разным темам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История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http://biography.globala.ru/ </w:t>
      </w:r>
      <w:r>
        <w:rPr>
          <w:rFonts w:ascii="Times New Roman" w:hAnsi="Times New Roman" w:cs="Times New Roman"/>
          <w:color w:val="000000"/>
          <w:sz w:val="24"/>
          <w:szCs w:val="24"/>
        </w:rPr>
        <w:t>- Биографии известных людей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http://www.stolypin.ru/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посвященных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личности и реформаторскому наследию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П.А.Столыпина 2011 г.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http://bibliofond.ru </w:t>
      </w:r>
      <w:r>
        <w:rPr>
          <w:rFonts w:ascii="Times New Roman" w:hAnsi="Times New Roman" w:cs="Times New Roman"/>
          <w:color w:val="000000"/>
          <w:sz w:val="24"/>
          <w:szCs w:val="24"/>
        </w:rPr>
        <w:t>– Библиотека научной и студенческой информации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http://www.hrono.info </w:t>
      </w:r>
      <w:r>
        <w:rPr>
          <w:rFonts w:ascii="Times New Roman" w:hAnsi="Times New Roman" w:cs="Times New Roman"/>
          <w:color w:val="000000"/>
          <w:sz w:val="24"/>
          <w:szCs w:val="24"/>
        </w:rPr>
        <w:t>– Всемирная история в интернете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http://www.lensart.ru </w:t>
      </w:r>
      <w:r>
        <w:rPr>
          <w:rFonts w:ascii="Times New Roman" w:hAnsi="Times New Roman" w:cs="Times New Roman"/>
          <w:color w:val="000000"/>
          <w:sz w:val="24"/>
          <w:szCs w:val="24"/>
        </w:rPr>
        <w:t>– Художественные фотографии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http://history.standart.edu.ru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Коллекция «Исторические документы»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общеобразовательного портала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http://historydoc.edu.ru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Лекции по истории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любознательных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http://www.lectures.edu.ru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Преподавание истории в школе: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научно-методический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теоретический журнал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http://www.pish.ru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«Я иду на урок истории» и электронная версия газеты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«История»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http://his.1september.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Тематические коллекции по истории Единой коллекции ЦОР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http://school-collection.edu.ru/collection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Всероссийская олимпиада школьников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истории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http://hist.rusolymp.ru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Инновационные технологии в гуманитарном образовании: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 по преподаванию истории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http://www.teacher.syktsu.ru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ХРОНОС — Всемирная история в Интернете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hrono.ru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Historic.Ru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Всемирная история»: Электронная библиотека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истории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http://www.historic.ru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Всемирная история: Единое научно-образовательное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пространство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http://www.worldhist.ru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Российский электронный журнал «Мир истории»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historia.ru Государственная публичная историческая библиотека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http://www.shpl.ru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архив Российской Федерации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http://www.garf.ru </w:t>
      </w:r>
      <w:r>
        <w:rPr>
          <w:rFonts w:ascii="Times New Roman" w:hAnsi="Times New Roman" w:cs="Times New Roman"/>
          <w:color w:val="000000"/>
          <w:sz w:val="24"/>
          <w:szCs w:val="24"/>
        </w:rPr>
        <w:t>Архивное дело</w:t>
      </w:r>
    </w:p>
    <w:p w:rsidR="00F26190" w:rsidRPr="00B47ADE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>http</w:t>
      </w:r>
      <w:r w:rsidRPr="00B47ADE">
        <w:rPr>
          <w:rFonts w:ascii="Times New Roman" w:hAnsi="Times New Roman" w:cs="Times New Roman"/>
          <w:color w:val="0000FF"/>
          <w:sz w:val="24"/>
          <w:szCs w:val="24"/>
        </w:rPr>
        <w:t>://</w:t>
      </w:r>
      <w:r w:rsidRPr="00F26190">
        <w:rPr>
          <w:rFonts w:ascii="Times New Roman" w:hAnsi="Times New Roman" w:cs="Times New Roman"/>
          <w:color w:val="0000FF"/>
          <w:sz w:val="24"/>
          <w:szCs w:val="24"/>
          <w:lang w:val="en-US"/>
        </w:rPr>
        <w:t>www</w:t>
      </w:r>
      <w:r w:rsidRPr="00B47AD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47A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archive</w:t>
      </w:r>
      <w:r w:rsidRPr="00B47AD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B47A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6190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B47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Архнадзор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http://www.archnadzor.ru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Электронная библиотека Исторического факультета МГУ им.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М.В.Ломоносова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http://www.hist.msu.ru/ER/Etext </w:t>
      </w:r>
      <w:r>
        <w:rPr>
          <w:rFonts w:ascii="Times New Roman" w:hAnsi="Times New Roman" w:cs="Times New Roman"/>
          <w:color w:val="000000"/>
          <w:sz w:val="24"/>
          <w:szCs w:val="24"/>
        </w:rPr>
        <w:t>Хронология русской и западной истории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http://www.istorya.ru/hronos.php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История Отечества с древнейших времен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наших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http://slovari.yandex.ru/dict/io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Образовательно-исторический портал Великая империя.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История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http://imperiya.net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История государства Российского в документах и фактах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http://www.historyru.com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История России с древнейших времен до 1917 года: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электронное учебное пособие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http://elib.ispu.ru/library/history </w:t>
      </w:r>
      <w:r>
        <w:rPr>
          <w:rFonts w:ascii="Times New Roman" w:hAnsi="Times New Roman" w:cs="Times New Roman"/>
          <w:color w:val="000000"/>
          <w:sz w:val="24"/>
          <w:szCs w:val="24"/>
        </w:rPr>
        <w:t>Ключевский В.О. Русская история: Полный курс лекций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http://www.bibliotekar.ru/rusKluch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Русская история, искусство, культура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http://www.bibliotekar.ru/rus/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Империя: исторический проект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http://www.rusempire.ru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Правители России и Советского Союза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http://www.praviteli.org </w:t>
      </w:r>
      <w:r>
        <w:rPr>
          <w:rFonts w:ascii="Times New Roman" w:hAnsi="Times New Roman" w:cs="Times New Roman"/>
          <w:color w:val="000000"/>
          <w:sz w:val="24"/>
          <w:szCs w:val="24"/>
        </w:rPr>
        <w:t>Династия Романовых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moscowkremlin.ru/romanovs.html Проект «День в истории»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1-day.ru Государственные символы России. История и реальность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http://simvolika.rsl.ru </w:t>
      </w:r>
      <w:r>
        <w:rPr>
          <w:rFonts w:ascii="Times New Roman" w:hAnsi="Times New Roman" w:cs="Times New Roman"/>
          <w:color w:val="000000"/>
          <w:sz w:val="24"/>
          <w:szCs w:val="24"/>
        </w:rPr>
        <w:t>Гербы городов Российской Федерации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http://heraldry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hobby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Военная литература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http://militera.lib.ru </w:t>
      </w:r>
      <w:r>
        <w:rPr>
          <w:rFonts w:ascii="Times New Roman" w:hAnsi="Times New Roman" w:cs="Times New Roman"/>
          <w:color w:val="000000"/>
          <w:sz w:val="24"/>
          <w:szCs w:val="24"/>
        </w:rPr>
        <w:t>Революция и Гражданская война: исторический проект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rusrevolution.info Великая Отечественная война 1941—1945: хронология,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сражения, биографии полководцев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http://www.1941-1945.ru </w:t>
      </w:r>
      <w:r>
        <w:rPr>
          <w:rFonts w:ascii="Times New Roman" w:hAnsi="Times New Roman" w:cs="Times New Roman"/>
          <w:color w:val="000000"/>
          <w:sz w:val="24"/>
          <w:szCs w:val="24"/>
        </w:rPr>
        <w:t>Великая Отечественная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http://gpw.tellur.ru </w:t>
      </w:r>
      <w:r>
        <w:rPr>
          <w:rFonts w:ascii="Times New Roman" w:hAnsi="Times New Roman" w:cs="Times New Roman"/>
          <w:color w:val="000000"/>
          <w:sz w:val="24"/>
          <w:szCs w:val="24"/>
        </w:rPr>
        <w:t>Сталинградская битва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http://battle.volgadmin.ru </w:t>
      </w:r>
      <w:r>
        <w:rPr>
          <w:rFonts w:ascii="Times New Roman" w:hAnsi="Times New Roman" w:cs="Times New Roman"/>
          <w:color w:val="000000"/>
          <w:sz w:val="24"/>
          <w:szCs w:val="24"/>
        </w:rPr>
        <w:t>Герои страны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http://www.warheroes.ru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«ПОБЕДИТЕЛИ: Солдаты Великой войны»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http://www.pobediteli.ru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 «Археология России»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archeologia.ru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Российский археологический сервер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http://www.archaeology.ru </w:t>
      </w:r>
      <w:r>
        <w:rPr>
          <w:rFonts w:ascii="Times New Roman" w:hAnsi="Times New Roman" w:cs="Times New Roman"/>
          <w:color w:val="000000"/>
          <w:sz w:val="24"/>
          <w:szCs w:val="24"/>
        </w:rPr>
        <w:t>Археология Новгорода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http://arc.novgorod.ru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Наследие земли Псковской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culture.pskov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Старинные города России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oldtowns.ru Храмы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http://www.temples.ru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История Древнего мира: электронное приложение к учебнику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5-го класса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http://www.ancienthistory.spb.ru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История Древнего Рима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ancientrome.ru История Древней Греции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http://www.greeceold.ru </w:t>
      </w:r>
      <w:r>
        <w:rPr>
          <w:rFonts w:ascii="Times New Roman" w:hAnsi="Times New Roman" w:cs="Times New Roman"/>
          <w:color w:val="000000"/>
          <w:sz w:val="24"/>
          <w:szCs w:val="24"/>
        </w:rPr>
        <w:t>Древняя Греция: история, искусство, мифология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ellada.spb.ru Забытые цивилизации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http://www.forgotten-civilizations.ru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текстов Средневековья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http://www.vostlit.info </w:t>
      </w:r>
      <w:r>
        <w:rPr>
          <w:rFonts w:ascii="Times New Roman" w:hAnsi="Times New Roman" w:cs="Times New Roman"/>
          <w:color w:val="000000"/>
          <w:sz w:val="24"/>
          <w:szCs w:val="24"/>
        </w:rPr>
        <w:t>Эскадра Колумба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http://www.shipyard.chat.ru </w:t>
      </w:r>
      <w:r>
        <w:rPr>
          <w:rFonts w:ascii="Times New Roman" w:hAnsi="Times New Roman" w:cs="Times New Roman"/>
          <w:color w:val="000000"/>
          <w:sz w:val="24"/>
          <w:szCs w:val="24"/>
        </w:rPr>
        <w:t>Эпоха Возрождения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http://www.renclassic.ru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антиковедения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http://www.centant.pu.ru </w:t>
      </w:r>
      <w:r>
        <w:rPr>
          <w:rFonts w:ascii="Times New Roman" w:hAnsi="Times New Roman" w:cs="Times New Roman"/>
          <w:color w:val="000000"/>
          <w:sz w:val="24"/>
          <w:szCs w:val="24"/>
        </w:rPr>
        <w:t>Лабиринт времен: исторический веб-альманах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http://www.hist.ru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Российский исторический иллюстрированный журнал «Родина»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http://www.istrodina.com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Бородинский военно-исторический музей-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заповедник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http://www.borodino.ru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 Исторический музей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http://www.shm.ru </w:t>
      </w:r>
      <w:r>
        <w:rPr>
          <w:rFonts w:ascii="Times New Roman" w:hAnsi="Times New Roman" w:cs="Times New Roman"/>
          <w:color w:val="000000"/>
          <w:sz w:val="24"/>
          <w:szCs w:val="24"/>
        </w:rPr>
        <w:t>Музеи Московского Кремля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http://www.kreml.ru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Музей Военно-Воздушных Сил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monino.ru</w:t>
      </w:r>
    </w:p>
    <w:p w:rsidR="00F26190" w:rsidRDefault="00B52D55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lastRenderedPageBreak/>
        <w:t>Ге</w:t>
      </w:r>
      <w:r w:rsidR="00F26190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ография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http://www.geosite.com.ru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по географии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http://geoman.ru </w:t>
      </w:r>
      <w:r>
        <w:rPr>
          <w:rFonts w:ascii="Times New Roman" w:hAnsi="Times New Roman" w:cs="Times New Roman"/>
          <w:color w:val="000000"/>
          <w:sz w:val="24"/>
          <w:szCs w:val="24"/>
        </w:rPr>
        <w:t>География. Планета Земля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http://www.rgo.ru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 «География» в энциклопедии Википедия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http://ru.wikipedia.org/wiki/География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клуб путешествий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http://migranov.ru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Авторский проект Руслана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Мигранова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http://www.veter-stranstvii.ru </w:t>
      </w:r>
      <w:r>
        <w:rPr>
          <w:rFonts w:ascii="Times New Roman" w:hAnsi="Times New Roman" w:cs="Times New Roman"/>
          <w:color w:val="000000"/>
          <w:sz w:val="24"/>
          <w:szCs w:val="24"/>
        </w:rPr>
        <w:t>– Сайт о путешествиях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http://www.geografia.ru </w:t>
      </w:r>
      <w:r>
        <w:rPr>
          <w:rFonts w:ascii="Times New Roman" w:hAnsi="Times New Roman" w:cs="Times New Roman"/>
          <w:color w:val="000000"/>
          <w:sz w:val="24"/>
          <w:szCs w:val="24"/>
        </w:rPr>
        <w:t>Гео-Тур: все, что вы хотели знать о географии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http://geo-tur.narod.ru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Планета Земля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http://www.myplanet-earth.com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Страноведческий каталог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http://catalog.fmb.ru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GeoPublisher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(архив научных публикаций географического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факультета МГУ им. М.В.Ломоносова)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http://geopub.narod.ru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Газета «География» и сайт для учителя «Я иду на урок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географии»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http://geo.1september.ru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Учебно-методическая лаборатория географии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Московского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института открытого образования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http://geo.metodist.ru </w:t>
      </w:r>
      <w:r>
        <w:rPr>
          <w:rFonts w:ascii="Times New Roman" w:hAnsi="Times New Roman" w:cs="Times New Roman"/>
          <w:color w:val="000000"/>
          <w:sz w:val="24"/>
          <w:szCs w:val="24"/>
        </w:rPr>
        <w:t>Уроки географии и экономики: сайт учителя географии А.Э.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Фромберга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http://afromberg.narod.ru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География для школьников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http://www.litle-geography.ru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Словарь современных географических названий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http://slovari.yandex.ru/dict/geography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де?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Караганде (словарь географических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названий)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http://gde-eto.narod.ru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Национальное географическое общество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rusngo.ru Мир приключений и путешествий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outdoors.ru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Geographic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Россия (электронная версия журнала)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http://www.national-geographic.ru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«Все флаги мира»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flags.ru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Виртуальная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________Европа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http://europa.km.ru </w:t>
      </w:r>
      <w:r>
        <w:rPr>
          <w:rFonts w:ascii="Times New Roman" w:hAnsi="Times New Roman" w:cs="Times New Roman"/>
          <w:color w:val="000000"/>
          <w:sz w:val="24"/>
          <w:szCs w:val="24"/>
        </w:rPr>
        <w:t>География России: энциклопедические данные о субъектах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http://www.georus.by.ru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Народная энциклопедия городов и регионов России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Мой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http://www.mojgorod.ru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Карты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http://maps.google.com </w:t>
      </w:r>
      <w:r>
        <w:rPr>
          <w:rFonts w:ascii="Times New Roman" w:hAnsi="Times New Roman" w:cs="Times New Roman"/>
          <w:color w:val="000000"/>
          <w:sz w:val="24"/>
          <w:szCs w:val="24"/>
        </w:rPr>
        <w:t>Мир карт: интерактивные карты стран и городов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mirkart.ru Лаборатория учебных карт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http://www.edu.ru/maps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редких карт Александра Акопяна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http://www.karty.narod.ru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Территориальное устройство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http://www.terrus.ru </w:t>
      </w:r>
      <w:r>
        <w:rPr>
          <w:rFonts w:ascii="Times New Roman" w:hAnsi="Times New Roman" w:cs="Times New Roman"/>
          <w:color w:val="000000"/>
          <w:sz w:val="24"/>
          <w:szCs w:val="24"/>
        </w:rPr>
        <w:t>Хроники катастроф 1997—2002 (Хронология природных и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техногенных катастроф)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http://chronicl.chat.ru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Метео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(сайт об удивительном мире погоды)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http://www.meteoweb.ru </w:t>
      </w:r>
      <w:r>
        <w:rPr>
          <w:rFonts w:ascii="Times New Roman" w:hAnsi="Times New Roman" w:cs="Times New Roman"/>
          <w:color w:val="000000"/>
          <w:sz w:val="24"/>
          <w:szCs w:val="24"/>
        </w:rPr>
        <w:t>Озоновый слой и климат Земли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http://iklarin.narod.ru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се о погоде в вопросах и ответах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http://atlantida.agava.ru/weather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се о геологии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http://geo.web.ru </w:t>
      </w:r>
      <w:r>
        <w:rPr>
          <w:rFonts w:ascii="Times New Roman" w:hAnsi="Times New Roman" w:cs="Times New Roman"/>
          <w:color w:val="000000"/>
          <w:sz w:val="24"/>
          <w:szCs w:val="24"/>
        </w:rPr>
        <w:t>Геологические новости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http://www.geonews.ru </w:t>
      </w:r>
      <w:r>
        <w:rPr>
          <w:rFonts w:ascii="Times New Roman" w:hAnsi="Times New Roman" w:cs="Times New Roman"/>
          <w:color w:val="000000"/>
          <w:sz w:val="24"/>
          <w:szCs w:val="24"/>
        </w:rPr>
        <w:t>Минералогический музей им. Ферсмана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http://www.fmm.ru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Каталог минералов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catalogmineralov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Классификация почв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Обществознание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http://www.prosv.ru/ebooks/Chelovek_i_obshestvo_1/index.htm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школьников по обществознанию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http://soc.rusolymp.ru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Обществознание в школе. Сайт учителя обществознания В.П.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Данилова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http://danur-w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narod.ru Учебное пособие по обществознанию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Трубникова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http://gtrubnik.narod.ru/ucontents.htm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labex.ru Мир и Россия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http://wnr.economicus.ru </w:t>
      </w:r>
      <w:r>
        <w:rPr>
          <w:rFonts w:ascii="Times New Roman" w:hAnsi="Times New Roman" w:cs="Times New Roman"/>
          <w:color w:val="000000"/>
          <w:sz w:val="24"/>
          <w:szCs w:val="24"/>
        </w:rPr>
        <w:t>Мир психологии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http://psychology.net.ru </w:t>
      </w:r>
      <w:r>
        <w:rPr>
          <w:rFonts w:ascii="Times New Roman" w:hAnsi="Times New Roman" w:cs="Times New Roman"/>
          <w:color w:val="000000"/>
          <w:sz w:val="24"/>
          <w:szCs w:val="24"/>
        </w:rPr>
        <w:t>Молодежные движения и субкультуры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http://subculture.narod.ru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Научно-аналитический журнал «Информационное общество»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http://www.infosoc.iis.ru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Научно-образовательная социальная сеть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http://socionet.ru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Научно-образовательный портал «Наука и образование»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http://originweb.info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Независимая организация «В поддержку гражданского общества»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http://www.nogo.ru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Общественно-политический журнал Федерального собрания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«Российская Федерация сегодня»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http://www.russia-today.ru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 и дети в Интернете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http://school-sector.relarn.ru/prava/index.html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«Дух демократии»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http://www.unb.ca/democracy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Социология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http://socio.rin.ru </w:t>
      </w:r>
      <w:r>
        <w:rPr>
          <w:rFonts w:ascii="Times New Roman" w:hAnsi="Times New Roman" w:cs="Times New Roman"/>
          <w:color w:val="000000"/>
          <w:sz w:val="24"/>
          <w:szCs w:val="24"/>
        </w:rPr>
        <w:t>Толерантность: декларация принципов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http://www.tolerance.ru/ </w:t>
      </w:r>
      <w:r>
        <w:rPr>
          <w:rFonts w:ascii="Times New Roman" w:hAnsi="Times New Roman" w:cs="Times New Roman"/>
          <w:color w:val="000000"/>
          <w:sz w:val="24"/>
          <w:szCs w:val="24"/>
        </w:rPr>
        <w:t>Философская антропология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http://anthropology.ru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 «Общественное мнение»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http://www.fom.ru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Электронный журнал «Вопросы психологии»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http://www.voppsy.ru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Академия «Гражданское общество»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http://www.academy-go.ru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литературы по психологии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http://www.psyhology-online.ru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философии и религии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http://filosofia.ru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общество — детям России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detirossii.ru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Право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http://www.vestnikcivitas.ru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гражданская сеть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civitas.ru Всероссийский информационный портал Ювенальная юстиция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http://www.juvenilejustice.ru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Всероссийский центр изучения общественного мнения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http://wciom.ru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правовой портал «Юридическая Россия»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http://lbaw</w:t>
      </w:r>
      <w:r>
        <w:rPr>
          <w:rFonts w:ascii="Times New Roman" w:hAnsi="Times New Roman" w:cs="Times New Roman"/>
          <w:color w:val="000000"/>
          <w:sz w:val="24"/>
          <w:szCs w:val="24"/>
        </w:rPr>
        <w:t>. edu.ru ВЦИОМ. Журнал «Мониторинг»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http://wciom.ru/biblioteka/zhurnal-monitoring.html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 прав человека в школе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http://www.un.org/russian/topics/humanrts/hrschool.htm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Институт Верховенства Права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ruleoflaw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Институт общественного проектирования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inop.ru Институт прав человека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http://www.hrights.ru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 для демократии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http://www.indem.ru/russian.asp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Исследовательский холдинг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Ромир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http://romir.ru </w:t>
      </w:r>
      <w:r>
        <w:rPr>
          <w:rFonts w:ascii="Times New Roman" w:hAnsi="Times New Roman" w:cs="Times New Roman"/>
          <w:color w:val="000000"/>
          <w:sz w:val="24"/>
          <w:szCs w:val="24"/>
        </w:rPr>
        <w:t>Каталог Право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http://www.allpravo.ru/catalog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Комитет за гражданские права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http://www.zagr.org </w:t>
      </w:r>
      <w:r>
        <w:rPr>
          <w:rFonts w:ascii="Times New Roman" w:hAnsi="Times New Roman" w:cs="Times New Roman"/>
          <w:color w:val="000000"/>
          <w:sz w:val="24"/>
          <w:szCs w:val="24"/>
        </w:rPr>
        <w:t>Левада-центр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levada.ru Межрегиональное объединение избирателей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http://www.votas.ru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Независимый институт выборов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vibory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Ассоциация «Голос»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http://www.golos.org </w:t>
      </w:r>
      <w:r>
        <w:rPr>
          <w:rFonts w:ascii="Times New Roman" w:hAnsi="Times New Roman" w:cs="Times New Roman"/>
          <w:color w:val="000000"/>
          <w:sz w:val="24"/>
          <w:szCs w:val="24"/>
        </w:rPr>
        <w:t>Молодежная правозащитная группа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http://right.karelia.ru </w:t>
      </w:r>
      <w:r>
        <w:rPr>
          <w:rFonts w:ascii="Times New Roman" w:hAnsi="Times New Roman" w:cs="Times New Roman"/>
          <w:color w:val="000000"/>
          <w:sz w:val="24"/>
          <w:szCs w:val="24"/>
        </w:rPr>
        <w:t>Московская Хельсинкская группа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http://www.mhg.ru </w:t>
      </w:r>
      <w:r>
        <w:rPr>
          <w:rFonts w:ascii="Times New Roman" w:hAnsi="Times New Roman" w:cs="Times New Roman"/>
          <w:color w:val="000000"/>
          <w:sz w:val="24"/>
          <w:szCs w:val="24"/>
        </w:rPr>
        <w:t>Независимый экспертно-правовой совет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http://www.neps.ru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Общероссийское общественное движение «За права человека»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http://www.zaprava.ru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Общественная палата Российской Федерации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oprf.ru Организация Объединенных наций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http://www.un.org/russian </w:t>
      </w:r>
      <w:r>
        <w:rPr>
          <w:rFonts w:ascii="Times New Roman" w:hAnsi="Times New Roman" w:cs="Times New Roman"/>
          <w:color w:val="000000"/>
          <w:sz w:val="24"/>
          <w:szCs w:val="24"/>
        </w:rPr>
        <w:t>Опора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http://www.opora.ru 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Осторожно, коррупция! Международная выставка-конкурс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политического плаката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http://notabene.org.ru </w:t>
      </w:r>
      <w:r>
        <w:rPr>
          <w:rFonts w:ascii="Times New Roman" w:hAnsi="Times New Roman" w:cs="Times New Roman"/>
          <w:color w:val="000000"/>
          <w:sz w:val="24"/>
          <w:szCs w:val="24"/>
        </w:rPr>
        <w:t>Официальный сайт Государственной Думы РФ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http://www.duma.gov.ru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Уполномоченного по правам человека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http://www.ombudsmanrf.ru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 человека в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http://hro1.org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Правовой центр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ГеРиСС</w:t>
      </w:r>
      <w:proofErr w:type="spell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http://www.geriss.ru/prava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 «Будущее прав человека»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http://www.pgpalata.ru/reshr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Российский бюллетень по правам человека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hrights.ru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/b25/bul25.htm Санкт-Петербургский центр «Стратегия»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http://www.strategy-spb.ru </w:t>
      </w:r>
      <w:r>
        <w:rPr>
          <w:rFonts w:ascii="Times New Roman" w:hAnsi="Times New Roman" w:cs="Times New Roman"/>
          <w:color w:val="000000"/>
          <w:sz w:val="24"/>
          <w:szCs w:val="24"/>
        </w:rPr>
        <w:t>Судебная защита прав человека и гражданина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http://www.sutyajnik.ru/rus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 «Общественный вердикт»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http://www.publicverdict.org </w:t>
      </w:r>
      <w:r>
        <w:rPr>
          <w:rFonts w:ascii="Times New Roman" w:hAnsi="Times New Roman" w:cs="Times New Roman"/>
          <w:color w:val="000000"/>
          <w:sz w:val="24"/>
          <w:szCs w:val="24"/>
        </w:rPr>
        <w:t>Молодежное правозащитное движение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http://www.yhrm.org </w:t>
      </w:r>
      <w:r>
        <w:rPr>
          <w:rFonts w:ascii="Times New Roman" w:hAnsi="Times New Roman" w:cs="Times New Roman"/>
          <w:color w:val="000000"/>
          <w:sz w:val="24"/>
          <w:szCs w:val="24"/>
        </w:rPr>
        <w:t>Фонд защиты гласности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http://www.gdf.ru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и фонд «Холокост»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http://www.holocf.ru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развития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http://www.dcenter.ru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содействия проведению исследований проблем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гражданского общества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http://www.demos-center.ru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содействия реформе уголовного правосудия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http://www.prison.org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библиотека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Гумер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(Гуманитарные науки)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http://www.gumer.info </w:t>
      </w:r>
      <w:r>
        <w:rPr>
          <w:rFonts w:ascii="Times New Roman" w:hAnsi="Times New Roman" w:cs="Times New Roman"/>
          <w:color w:val="000000"/>
          <w:sz w:val="24"/>
          <w:szCs w:val="24"/>
        </w:rPr>
        <w:t>Эксперт О</w:t>
      </w:r>
      <w:r>
        <w:rPr>
          <w:rFonts w:ascii="Times New Roman" w:hAnsi="Times New Roman" w:cs="Times New Roman"/>
          <w:color w:val="000000"/>
          <w:sz w:val="19"/>
          <w:szCs w:val="19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М </w:t>
      </w:r>
      <w:r>
        <w:rPr>
          <w:rFonts w:ascii="Times New Roman" w:hAnsi="Times New Roman" w:cs="Times New Roman"/>
          <w:color w:val="000000"/>
          <w:sz w:val="24"/>
          <w:szCs w:val="24"/>
        </w:rPr>
        <w:t>2.0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http://www.expert.ru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Юридический информационный портал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http://j-service.ru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Юридический центр Взгляд. Защита прав детей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Экономика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azbukafinansov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Библиотека экономической и деловой литературы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http://ek-lit.narod.ru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Библиотека Экономической школы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http://sei.e-stile.ru/home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образовательный портал «Экономика.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Социология. Менеджмент»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http://ecsocman.edu.ru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Бизнес и технологии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http://www.e-commerce.ru/biz_tech/index.html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http://www.budgetrf.ru </w:t>
      </w:r>
      <w:r>
        <w:rPr>
          <w:rFonts w:ascii="Times New Roman" w:hAnsi="Times New Roman" w:cs="Times New Roman"/>
          <w:color w:val="000000"/>
          <w:sz w:val="24"/>
          <w:szCs w:val="24"/>
        </w:rPr>
        <w:t>Валовый внутренний продукт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ereport.ru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articles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indexes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/gdp.htm Всероссийская олимпиада школьников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предпринимательской деятельности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http://biz.rusolymp.ru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Всероссийская олимпиада школьников по экономике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http://econ.rusolymp.ru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Институт __________экономики переходного периода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http://www.iet.ru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Компьютерные деловые игры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бизнес-курса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профильных школ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вузов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http://www.vkkb.ru </w:t>
      </w:r>
      <w:r>
        <w:rPr>
          <w:rFonts w:ascii="Times New Roman" w:hAnsi="Times New Roman" w:cs="Times New Roman"/>
          <w:color w:val="000000"/>
          <w:sz w:val="24"/>
          <w:szCs w:val="24"/>
        </w:rPr>
        <w:t>Концепции школьного экономического образования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http://basic.economicus.ru/index.php?file=1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Международный центр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экономического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бизнес-образования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http://icebe.ru/index.shtm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Методическое пособие по экономике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http://e-lib.gasu.ru/eposobia/bo4kareva/index.htm </w:t>
      </w:r>
      <w:r>
        <w:rPr>
          <w:rFonts w:ascii="Times New Roman" w:hAnsi="Times New Roman" w:cs="Times New Roman"/>
          <w:color w:val="000000"/>
          <w:sz w:val="24"/>
          <w:szCs w:val="24"/>
        </w:rPr>
        <w:t>Мировая экономика: новости, статьи,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статистика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ereport.ru Модели спроса и предложения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marketing.spb.ru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/m2/index.htm Молодежная школа бизнеса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msbn.ru Молодежный бизнес-лагерь. Новое поколение лидеров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http://www.newleaders.ru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Начала экономики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http://www.besh.websib.ru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Начала экономики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http://econachala.narod.ru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Национальное агентство финансовых исследований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nacfin.ru Олимпиады по экономике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http://www.iloveeconomics.ru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экономики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http://basic.economicus.ru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Открытые курсы бизнеса и экономики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http://www.college.ru/economics/economy.html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института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Экономическая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школа»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http://economicus.ru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Проблемы школьного экономического образования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http://basic.economicus.ru/index.php?file=2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Программа «Современная экономика»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>http://icebe.ru/conteconomics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процентами по жизни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http://percent-sch86.narod.ru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Словари и энциклопедии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http://dic.academic.ru/ </w:t>
      </w:r>
      <w:r>
        <w:rPr>
          <w:rFonts w:ascii="Times New Roman" w:hAnsi="Times New Roman" w:cs="Times New Roman"/>
          <w:color w:val="000000"/>
          <w:sz w:val="24"/>
          <w:szCs w:val="24"/>
        </w:rPr>
        <w:t>^временный экономический словарь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http://slovari.yandex.ru/dict/economic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Финансовое право, бюджетное право, история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налогового права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</w:t>
      </w:r>
      <w:r>
        <w:rPr>
          <w:rFonts w:ascii="Times New Roman" w:hAnsi="Times New Roman" w:cs="Times New Roman"/>
          <w:color w:val="000000"/>
          <w:sz w:val="24"/>
          <w:szCs w:val="24"/>
        </w:rPr>
        <w:t>. finteoria.ru Финансовая электронная библиотека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http://mirkin.eufn.ru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повышения финансовой грамотности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http://fin-gramota.ru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Школа молодого предпринимателя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http://shmpmgu.ru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Экономика предприятия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http://www.nuru.ru/ek/com.htm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Электронная образовательная оболочка для изучения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институциональной экономики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ОБЖ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http://www.bez.econavt.ru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Безопасность жизнедеятельности школы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http://kuhta.clan.su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 «Основы безопасности жизнедеятельности»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http://www.school-obz.org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жизнедеятельности. Сайт Баграмян Э.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http://theobg.by.ru/index.htm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Нормативные документы, методические материалы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ОБЖ. Сайт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Разумова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В.Н.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http://informic.narod.ru/obg.html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http://0bj.ru/ </w:t>
      </w:r>
      <w:r>
        <w:rPr>
          <w:rFonts w:ascii="Times New Roman" w:hAnsi="Times New Roman" w:cs="Times New Roman"/>
          <w:color w:val="000000"/>
          <w:sz w:val="24"/>
          <w:szCs w:val="24"/>
        </w:rPr>
        <w:t>Всероссийский научно-исследовательский институт по проблемам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гражданской обороны и чрезвычайных ситуаций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http://www.ampe.ru/web/guest/russian </w:t>
      </w:r>
      <w:r>
        <w:rPr>
          <w:rFonts w:ascii="Times New Roman" w:hAnsi="Times New Roman" w:cs="Times New Roman"/>
          <w:color w:val="000000"/>
          <w:sz w:val="24"/>
          <w:szCs w:val="24"/>
        </w:rPr>
        <w:t>Институт психологических проблем безопасности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http://anty-crim.boxmail.biz </w:t>
      </w:r>
      <w:r>
        <w:rPr>
          <w:rFonts w:ascii="Times New Roman" w:hAnsi="Times New Roman" w:cs="Times New Roman"/>
          <w:color w:val="000000"/>
          <w:sz w:val="24"/>
          <w:szCs w:val="24"/>
        </w:rPr>
        <w:t>Искусство выживания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http://www.goodlife.narod.ru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се о пожарной безопасности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http://www.0-1.ru </w:t>
      </w:r>
      <w:r>
        <w:rPr>
          <w:rFonts w:ascii="Times New Roman" w:hAnsi="Times New Roman" w:cs="Times New Roman"/>
          <w:color w:val="000000"/>
          <w:sz w:val="24"/>
          <w:szCs w:val="24"/>
        </w:rPr>
        <w:t>Охрана труда. Промышленная и пожарная безопасность.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 чрезвычайных ситуаций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http://www.hsea.ru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Первая медицинская помощь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http://www.meduhod.ru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 детской безопасности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http://www.spas-extreme.ru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 наркотиков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http://www.rwd.ru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Федеральная служба по надзору в сфере защиты прав потребителей 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благополучия человека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http://www.rospotrebnadzor.ru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служба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экологическому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технологическому и атомному надзору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http://www.gosnadzor.ru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центр гигиены и эпидемиологии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fcgsen.ru Охрана труда и техника безопасности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http://www.znakcomplect.ru </w:t>
      </w:r>
      <w:r>
        <w:rPr>
          <w:rFonts w:ascii="Times New Roman" w:hAnsi="Times New Roman" w:cs="Times New Roman"/>
          <w:color w:val="000000"/>
          <w:sz w:val="24"/>
          <w:szCs w:val="24"/>
        </w:rPr>
        <w:t>Лига здоровья нации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ligazn.ru Всероссийский форум «Здоровье нации — основа процветания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России»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http://www.znopr.ru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Безопасность и здоровье: ресурсы, технологии и обучение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Подготовка к ЕГЭ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obrnadzor.gov.ru Федеральный институт педагогических измерений. Все 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ЕГЭ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http://www.fipi.ru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 информационной поддержки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Единого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экзамена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http://ege.edu.ru </w:t>
      </w:r>
      <w:r>
        <w:rPr>
          <w:rFonts w:ascii="Times New Roman" w:hAnsi="Times New Roman" w:cs="Times New Roman"/>
          <w:color w:val="000000"/>
          <w:sz w:val="24"/>
          <w:szCs w:val="24"/>
        </w:rPr>
        <w:t>Демонстрационные варианты ЕГЭ на портале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Российское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образование» — по русскому языку, литературе, математике, информатике, английскому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языку, истории, обществознанию, химии, физике, географии. Все для Абитуриента 2009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http://edu.ru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Федеральный центр тестирования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rustest.ru Тесты онлайн, ЕГЭ, ЦТ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http://www.test4u.ru </w:t>
      </w:r>
      <w:r>
        <w:rPr>
          <w:rFonts w:ascii="Times New Roman" w:hAnsi="Times New Roman" w:cs="Times New Roman"/>
          <w:color w:val="000000"/>
          <w:sz w:val="24"/>
          <w:szCs w:val="24"/>
        </w:rPr>
        <w:t>Варианты вступительных испытаний по материалам журнала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«Квант»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http://kvant.mirror1.mccme.ru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се о ЕГЭ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 </w:t>
      </w:r>
      <w:r>
        <w:rPr>
          <w:rFonts w:ascii="Times New Roman" w:hAnsi="Times New Roman" w:cs="Times New Roman"/>
          <w:color w:val="000000"/>
          <w:sz w:val="24"/>
          <w:szCs w:val="24"/>
        </w:rPr>
        <w:t>egeinfo.ru Высшее образование в России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http://vuzinfo.ru </w:t>
      </w:r>
      <w:r>
        <w:rPr>
          <w:rFonts w:ascii="Times New Roman" w:hAnsi="Times New Roman" w:cs="Times New Roman"/>
          <w:color w:val="000000"/>
          <w:sz w:val="24"/>
          <w:szCs w:val="24"/>
        </w:rPr>
        <w:t>ЕГЭ: информационная поддержка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http://www.ctege.org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ЕГЭ. Тесты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http://www.v-vuz.ru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ЕГЭ. Толковый словарь ЕГЭ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http://www.gotovkege.ru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Курсы русского языка, подготовка к ЕГЭ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http://www.pishigramotno.ru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Образовательный центр Перспектива. Подготовка к ЕГЭ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http://centerperspektiva.ru/?s=32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http://www.aboutstudy.ru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Подготовка к ЕГЭ по русскому языку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http://www.runovschool.ru/ege/msk.php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Программа образовательных кредитов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http://www.prokredo.ru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ЕГЭ 2009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http://www.rus-ege.com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Русский язык для школьников и абитуриентов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http://www.gramotnost.ru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международной выставки «Образование и карьера в ХХ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веке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http://www.znanie.info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Учебно-научный центр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довузовского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</w:t>
      </w:r>
    </w:p>
    <w:p w:rsidR="00F26190" w:rsidRDefault="00F26190" w:rsidP="00F26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http://www.abiturcenter.ru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центр «Уникум». Проведение репетиционных ЕГЭ</w:t>
      </w:r>
    </w:p>
    <w:p w:rsidR="00F26190" w:rsidRPr="00B47ADE" w:rsidRDefault="00F26190" w:rsidP="00B47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http://www.uni-test.ru </w:t>
      </w:r>
      <w:r>
        <w:rPr>
          <w:rFonts w:ascii="Times New Roman" w:hAnsi="Times New Roman" w:cs="Times New Roman"/>
          <w:color w:val="000000"/>
          <w:sz w:val="24"/>
          <w:szCs w:val="24"/>
        </w:rPr>
        <w:t>Центр интенсивных технологий образования</w:t>
      </w:r>
    </w:p>
    <w:p w:rsidR="00F26190" w:rsidRDefault="00F26190" w:rsidP="00EA7E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</w:p>
    <w:p w:rsidR="00F26190" w:rsidRDefault="00F26190" w:rsidP="00EA7E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30"/>
          <w:szCs w:val="30"/>
          <w:lang w:eastAsia="ru-RU"/>
        </w:rPr>
      </w:pPr>
    </w:p>
    <w:sectPr w:rsidR="00F26190" w:rsidSect="00E0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288"/>
    <w:multiLevelType w:val="multilevel"/>
    <w:tmpl w:val="BA66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70B04"/>
    <w:multiLevelType w:val="multilevel"/>
    <w:tmpl w:val="B65A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61581"/>
    <w:multiLevelType w:val="multilevel"/>
    <w:tmpl w:val="52E6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65BA0"/>
    <w:multiLevelType w:val="multilevel"/>
    <w:tmpl w:val="C6C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604D7"/>
    <w:multiLevelType w:val="multilevel"/>
    <w:tmpl w:val="CFB4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44F7D"/>
    <w:multiLevelType w:val="multilevel"/>
    <w:tmpl w:val="5C7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C0A3E"/>
    <w:multiLevelType w:val="multilevel"/>
    <w:tmpl w:val="2F1A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36636"/>
    <w:multiLevelType w:val="multilevel"/>
    <w:tmpl w:val="D056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C3B26"/>
    <w:multiLevelType w:val="multilevel"/>
    <w:tmpl w:val="BDC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F177F"/>
    <w:multiLevelType w:val="multilevel"/>
    <w:tmpl w:val="43D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24A3A"/>
    <w:multiLevelType w:val="multilevel"/>
    <w:tmpl w:val="A43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DC04E3"/>
    <w:multiLevelType w:val="multilevel"/>
    <w:tmpl w:val="455E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EFE"/>
    <w:rsid w:val="00264A43"/>
    <w:rsid w:val="003F5E52"/>
    <w:rsid w:val="004F631C"/>
    <w:rsid w:val="00925660"/>
    <w:rsid w:val="00987133"/>
    <w:rsid w:val="00B47ADE"/>
    <w:rsid w:val="00B52D55"/>
    <w:rsid w:val="00B7764B"/>
    <w:rsid w:val="00E0362B"/>
    <w:rsid w:val="00E97382"/>
    <w:rsid w:val="00EA7EFE"/>
    <w:rsid w:val="00F10884"/>
    <w:rsid w:val="00F2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7EFE"/>
    <w:rPr>
      <w:i/>
      <w:iCs/>
    </w:rPr>
  </w:style>
  <w:style w:type="character" w:styleId="a5">
    <w:name w:val="Strong"/>
    <w:basedOn w:val="a0"/>
    <w:uiPriority w:val="22"/>
    <w:qFormat/>
    <w:rsid w:val="00EA7EFE"/>
    <w:rPr>
      <w:b/>
      <w:bCs/>
    </w:rPr>
  </w:style>
  <w:style w:type="character" w:styleId="a6">
    <w:name w:val="Hyperlink"/>
    <w:basedOn w:val="a0"/>
    <w:uiPriority w:val="99"/>
    <w:unhideWhenUsed/>
    <w:rsid w:val="00EA7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7EFE"/>
    <w:rPr>
      <w:i/>
      <w:iCs/>
    </w:rPr>
  </w:style>
  <w:style w:type="character" w:styleId="a5">
    <w:name w:val="Strong"/>
    <w:basedOn w:val="a0"/>
    <w:uiPriority w:val="22"/>
    <w:qFormat/>
    <w:rsid w:val="00EA7EFE"/>
    <w:rPr>
      <w:b/>
      <w:bCs/>
    </w:rPr>
  </w:style>
  <w:style w:type="character" w:styleId="a6">
    <w:name w:val="Hyperlink"/>
    <w:basedOn w:val="a0"/>
    <w:uiPriority w:val="99"/>
    <w:unhideWhenUsed/>
    <w:rsid w:val="00EA7E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coz.ru/" TargetMode="External"/><Relationship Id="rId18" Type="http://schemas.openxmlformats.org/officeDocument/2006/relationships/hyperlink" Target="http://www.firo.ru/" TargetMode="External"/><Relationship Id="rId26" Type="http://schemas.openxmlformats.org/officeDocument/2006/relationships/hyperlink" Target="http://www.openet.edu.ru/" TargetMode="External"/><Relationship Id="rId39" Type="http://schemas.openxmlformats.org/officeDocument/2006/relationships/hyperlink" Target="http://nlr.ru/lawcenter" TargetMode="External"/><Relationship Id="rId21" Type="http://schemas.openxmlformats.org/officeDocument/2006/relationships/hyperlink" Target="http://school.edu.ru/" TargetMode="External"/><Relationship Id="rId34" Type="http://schemas.openxmlformats.org/officeDocument/2006/relationships/hyperlink" Target="http://www.google.com" TargetMode="External"/><Relationship Id="rId42" Type="http://schemas.openxmlformats.org/officeDocument/2006/relationships/hyperlink" Target="http://window.edu.ru/window/catalog" TargetMode="External"/><Relationship Id="rId47" Type="http://schemas.openxmlformats.org/officeDocument/2006/relationships/hyperlink" Target="http://www.math.ru" TargetMode="External"/><Relationship Id="rId50" Type="http://schemas.openxmlformats.org/officeDocument/2006/relationships/hyperlink" Target="http://www.bymath.net" TargetMode="External"/><Relationship Id="rId55" Type="http://schemas.openxmlformats.org/officeDocument/2006/relationships/hyperlink" Target="http://edu.of.ru/computermath" TargetMode="External"/><Relationship Id="rId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resource/832/7832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www.iteach.ru/" TargetMode="External"/><Relationship Id="rId41" Type="http://schemas.openxmlformats.org/officeDocument/2006/relationships/hyperlink" Target="http://www.academia-moscow.ru/catalogue/5199/" TargetMode="External"/><Relationship Id="rId54" Type="http://schemas.openxmlformats.org/officeDocument/2006/relationships/hyperlink" Target="http://www.problems.ru" TargetMode="External"/><Relationship Id="rId62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edu.ru/" TargetMode="External"/><Relationship Id="rId11" Type="http://schemas.openxmlformats.org/officeDocument/2006/relationships/hyperlink" Target="http://obrnadzor.gov.ru/" TargetMode="External"/><Relationship Id="rId24" Type="http://schemas.openxmlformats.org/officeDocument/2006/relationships/hyperlink" Target="http://www.law.edu.ru/" TargetMode="External"/><Relationship Id="rId32" Type="http://schemas.openxmlformats.org/officeDocument/2006/relationships/hyperlink" Target="http://sci-innov.ru/" TargetMode="External"/><Relationship Id="rId37" Type="http://schemas.openxmlformats.org/officeDocument/2006/relationships/hyperlink" Target="http://www.magazine.horeca.ru/" TargetMode="External"/><Relationship Id="rId40" Type="http://schemas.openxmlformats.org/officeDocument/2006/relationships/hyperlink" Target="http://www.roskodeks.ru" TargetMode="External"/><Relationship Id="rId45" Type="http://schemas.openxmlformats.org/officeDocument/2006/relationships/hyperlink" Target="http://shkola.lv" TargetMode="External"/><Relationship Id="rId53" Type="http://schemas.openxmlformats.org/officeDocument/2006/relationships/hyperlink" Target="http://zadachi.mccme.ru" TargetMode="External"/><Relationship Id="rId58" Type="http://schemas.openxmlformats.org/officeDocument/2006/relationships/hyperlink" Target="http://www.mce.su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://window.edu.ru/resource/354/46354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teachonline.intel.com/ru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www.mccme.ru" TargetMode="External"/><Relationship Id="rId57" Type="http://schemas.openxmlformats.org/officeDocument/2006/relationships/hyperlink" Target="http://www.etudes.ru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://www.informika.ru" TargetMode="External"/><Relationship Id="rId31" Type="http://schemas.openxmlformats.org/officeDocument/2006/relationships/hyperlink" Target="http://www.valeo.edu.ru/" TargetMode="External"/><Relationship Id="rId44" Type="http://schemas.openxmlformats.org/officeDocument/2006/relationships/hyperlink" Target="http://catalog.iot.ru" TargetMode="External"/><Relationship Id="rId52" Type="http://schemas.openxmlformats.org/officeDocument/2006/relationships/hyperlink" Target="http://www.uztest.ru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nica.ru/" TargetMode="External"/><Relationship Id="rId22" Type="http://schemas.openxmlformats.org/officeDocument/2006/relationships/hyperlink" Target="http://www.fipi.ru" TargetMode="External"/><Relationship Id="rId27" Type="http://schemas.openxmlformats.org/officeDocument/2006/relationships/hyperlink" Target="http://www.openclass.ru" TargetMode="External"/><Relationship Id="rId30" Type="http://schemas.openxmlformats.org/officeDocument/2006/relationships/hyperlink" Target="http://www.childfest.ru/" TargetMode="External"/><Relationship Id="rId35" Type="http://schemas.openxmlformats.org/officeDocument/2006/relationships/hyperlink" Target="http://www.yandex.ru" TargetMode="External"/><Relationship Id="rId43" Type="http://schemas.openxmlformats.org/officeDocument/2006/relationships/hyperlink" Target="http://www.school.edu.ru" TargetMode="External"/><Relationship Id="rId48" Type="http://schemas.openxmlformats.org/officeDocument/2006/relationships/hyperlink" Target="http://school-collection.edu.ru/collection/matematika" TargetMode="External"/><Relationship Id="rId56" Type="http://schemas.openxmlformats.org/officeDocument/2006/relationships/hyperlink" Target="http://school.msu.ru" TargetMode="External"/><Relationship Id="rId8" Type="http://schemas.openxmlformats.org/officeDocument/2006/relationships/hyperlink" Target="http://school-collection.edu.ru/catalog/" TargetMode="External"/><Relationship Id="rId51" Type="http://schemas.openxmlformats.org/officeDocument/2006/relationships/hyperlink" Target="http://mat.1september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tat.edu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ruslang.edu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hyperlink" Target="http://window.edu.ru/window" TargetMode="External"/><Relationship Id="rId46" Type="http://schemas.openxmlformats.org/officeDocument/2006/relationships/hyperlink" Target="http://www.nic-snail.ru" TargetMode="External"/><Relationship Id="rId59" Type="http://schemas.openxmlformats.org/officeDocument/2006/relationships/hyperlink" Target="http://eqworld.ipm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7712</Words>
  <Characters>43960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2021-01-28T14:50:00Z</dcterms:created>
  <dcterms:modified xsi:type="dcterms:W3CDTF">2025-10-12T07:31:00Z</dcterms:modified>
</cp:coreProperties>
</file>